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A341" w14:textId="77777777" w:rsidR="00F931A8" w:rsidRDefault="00586C6A">
      <w:pPr>
        <w:tabs>
          <w:tab w:val="left" w:pos="2359"/>
        </w:tabs>
        <w:spacing w:before="78"/>
        <w:ind w:left="212"/>
        <w:rPr>
          <w:i/>
          <w:sz w:val="20"/>
        </w:rPr>
      </w:pPr>
      <w:r>
        <w:rPr>
          <w:i/>
          <w:sz w:val="20"/>
        </w:rPr>
        <w:t>Allegato “B” 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P.D. n.</w:t>
      </w:r>
      <w:r>
        <w:rPr>
          <w:i/>
          <w:sz w:val="20"/>
        </w:rPr>
        <w:tab/>
        <w:t>del</w:t>
      </w:r>
    </w:p>
    <w:p w14:paraId="46BACF34" w14:textId="77777777" w:rsidR="00F931A8" w:rsidRDefault="00F931A8">
      <w:pPr>
        <w:pStyle w:val="Corpotesto"/>
        <w:rPr>
          <w:i/>
        </w:rPr>
      </w:pPr>
    </w:p>
    <w:p w14:paraId="07ABC886" w14:textId="77777777" w:rsidR="00F931A8" w:rsidRDefault="00F931A8">
      <w:pPr>
        <w:pStyle w:val="Corpotesto"/>
        <w:rPr>
          <w:i/>
        </w:rPr>
      </w:pPr>
    </w:p>
    <w:p w14:paraId="64386CDB" w14:textId="77777777" w:rsidR="00F931A8" w:rsidRDefault="00F931A8">
      <w:pPr>
        <w:pStyle w:val="Corpotesto"/>
        <w:spacing w:before="1"/>
        <w:rPr>
          <w:i/>
        </w:rPr>
      </w:pPr>
    </w:p>
    <w:p w14:paraId="63B505E4" w14:textId="77777777" w:rsidR="00F931A8" w:rsidRDefault="00586C6A">
      <w:pPr>
        <w:pStyle w:val="Titolo1"/>
        <w:spacing w:line="229" w:lineRule="exact"/>
        <w:ind w:left="0" w:right="237"/>
        <w:jc w:val="right"/>
        <w:rPr>
          <w:u w:val="none"/>
        </w:rPr>
      </w:pPr>
      <w:r>
        <w:rPr>
          <w:u w:val="none"/>
        </w:rPr>
        <w:t>ALL’UFFICIO</w:t>
      </w:r>
      <w:r>
        <w:rPr>
          <w:spacing w:val="-13"/>
          <w:u w:val="none"/>
        </w:rPr>
        <w:t xml:space="preserve"> </w:t>
      </w:r>
      <w:r>
        <w:rPr>
          <w:u w:val="none"/>
        </w:rPr>
        <w:t>PERSONALE</w:t>
      </w:r>
    </w:p>
    <w:p w14:paraId="32AFF118" w14:textId="77777777" w:rsidR="00F931A8" w:rsidRDefault="00586C6A">
      <w:pPr>
        <w:ind w:left="5970" w:right="212" w:firstLine="2191"/>
        <w:rPr>
          <w:b/>
          <w:sz w:val="20"/>
        </w:rPr>
      </w:pPr>
      <w:r>
        <w:rPr>
          <w:b/>
          <w:sz w:val="20"/>
        </w:rPr>
        <w:t xml:space="preserve">P.za Repubblica, </w:t>
      </w:r>
      <w:r>
        <w:rPr>
          <w:b/>
          <w:spacing w:val="-6"/>
          <w:sz w:val="20"/>
        </w:rPr>
        <w:t xml:space="preserve">16 </w:t>
      </w:r>
      <w:r>
        <w:rPr>
          <w:b/>
          <w:sz w:val="20"/>
        </w:rPr>
        <w:t>52028 TERRANUOVA BRACCIOLINI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(AR)</w:t>
      </w:r>
    </w:p>
    <w:p w14:paraId="22C0E376" w14:textId="77777777" w:rsidR="00F931A8" w:rsidRDefault="00F931A8">
      <w:pPr>
        <w:pStyle w:val="Corpotesto"/>
        <w:rPr>
          <w:b/>
        </w:rPr>
      </w:pPr>
    </w:p>
    <w:p w14:paraId="5CE2F31E" w14:textId="77777777" w:rsidR="00F931A8" w:rsidRDefault="00F931A8">
      <w:pPr>
        <w:pStyle w:val="Corpotesto"/>
        <w:rPr>
          <w:b/>
        </w:rPr>
      </w:pPr>
    </w:p>
    <w:p w14:paraId="0995AA28" w14:textId="77777777" w:rsidR="00F931A8" w:rsidRDefault="00F931A8">
      <w:pPr>
        <w:pStyle w:val="Corpotesto"/>
        <w:spacing w:before="10"/>
        <w:rPr>
          <w:b/>
          <w:sz w:val="19"/>
        </w:rPr>
      </w:pPr>
    </w:p>
    <w:p w14:paraId="4DAD755B" w14:textId="77777777" w:rsidR="00F931A8" w:rsidRDefault="00586C6A">
      <w:pPr>
        <w:pStyle w:val="Corpotesto"/>
        <w:tabs>
          <w:tab w:val="left" w:pos="1770"/>
          <w:tab w:val="left" w:pos="4660"/>
          <w:tab w:val="left" w:pos="9883"/>
        </w:tabs>
        <w:spacing w:before="1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I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7C0013" w14:textId="77777777" w:rsidR="00F931A8" w:rsidRDefault="00586C6A">
      <w:pPr>
        <w:pStyle w:val="Corpotesto"/>
        <w:ind w:left="212"/>
      </w:pPr>
      <w:r>
        <w:t>(le donne coniugate dovranno indicare solo il cognome da</w:t>
      </w:r>
      <w:r>
        <w:rPr>
          <w:spacing w:val="-7"/>
        </w:rPr>
        <w:t xml:space="preserve"> </w:t>
      </w:r>
      <w:r>
        <w:t>nubile)</w:t>
      </w:r>
    </w:p>
    <w:p w14:paraId="3A1B8E7A" w14:textId="77777777" w:rsidR="00F931A8" w:rsidRDefault="00F931A8">
      <w:pPr>
        <w:pStyle w:val="Corpotesto"/>
        <w:spacing w:before="1"/>
      </w:pPr>
    </w:p>
    <w:p w14:paraId="4E35B34A" w14:textId="77777777" w:rsidR="00F931A8" w:rsidRDefault="00586C6A">
      <w:pPr>
        <w:pStyle w:val="Titolo1"/>
        <w:ind w:left="3545" w:right="3549"/>
        <w:jc w:val="center"/>
        <w:rPr>
          <w:u w:val="none"/>
        </w:rPr>
      </w:pPr>
      <w:r>
        <w:rPr>
          <w:u w:val="none"/>
        </w:rPr>
        <w:t>CHIEDE</w:t>
      </w:r>
    </w:p>
    <w:p w14:paraId="7D2BF6F8" w14:textId="77777777" w:rsidR="00F931A8" w:rsidRDefault="00F931A8">
      <w:pPr>
        <w:pStyle w:val="Corpotesto"/>
        <w:spacing w:before="1"/>
        <w:rPr>
          <w:b/>
        </w:rPr>
      </w:pPr>
    </w:p>
    <w:p w14:paraId="1AAE872D" w14:textId="77777777" w:rsidR="00F931A8" w:rsidRDefault="00586C6A">
      <w:pPr>
        <w:tabs>
          <w:tab w:val="left" w:pos="2071"/>
        </w:tabs>
        <w:ind w:left="212" w:right="212"/>
        <w:rPr>
          <w:b/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11"/>
          <w:sz w:val="20"/>
        </w:rPr>
        <w:t xml:space="preserve"> </w:t>
      </w:r>
      <w:r>
        <w:rPr>
          <w:sz w:val="20"/>
        </w:rPr>
        <w:t>ammess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a partecipare alla procedura di selezione esterna per la copertura di n. 1 unità di </w:t>
      </w:r>
      <w:r>
        <w:rPr>
          <w:b/>
          <w:sz w:val="20"/>
        </w:rPr>
        <w:t>Collaboratore Professionale – Operaio Specializzato “Idraulico” cat.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B3</w:t>
      </w:r>
    </w:p>
    <w:p w14:paraId="34847F39" w14:textId="77777777" w:rsidR="00F931A8" w:rsidRDefault="00F931A8">
      <w:pPr>
        <w:pStyle w:val="Corpotesto"/>
        <w:spacing w:before="10"/>
        <w:rPr>
          <w:b/>
          <w:sz w:val="19"/>
        </w:rPr>
      </w:pPr>
    </w:p>
    <w:p w14:paraId="5A11782F" w14:textId="77777777" w:rsidR="00F931A8" w:rsidRDefault="00586C6A">
      <w:pPr>
        <w:pStyle w:val="Corpotesto"/>
        <w:ind w:left="212"/>
      </w:pPr>
      <w:r>
        <w:t>A tal f</w:t>
      </w:r>
      <w:r>
        <w:t>ine, presa visione dell’avviso pubblico,</w:t>
      </w:r>
    </w:p>
    <w:p w14:paraId="6B3C920A" w14:textId="77777777" w:rsidR="00F931A8" w:rsidRDefault="00F931A8">
      <w:pPr>
        <w:pStyle w:val="Corpotesto"/>
        <w:spacing w:before="1"/>
      </w:pPr>
    </w:p>
    <w:p w14:paraId="0DBB8A37" w14:textId="77777777" w:rsidR="00F931A8" w:rsidRDefault="00586C6A">
      <w:pPr>
        <w:pStyle w:val="Titolo1"/>
        <w:ind w:left="3545" w:right="3549"/>
        <w:jc w:val="center"/>
        <w:rPr>
          <w:u w:val="none"/>
        </w:rPr>
      </w:pPr>
      <w:r>
        <w:rPr>
          <w:u w:val="none"/>
        </w:rPr>
        <w:t>DICHIARA</w:t>
      </w:r>
    </w:p>
    <w:p w14:paraId="6EB207C4" w14:textId="77777777" w:rsidR="00F931A8" w:rsidRDefault="00F931A8">
      <w:pPr>
        <w:pStyle w:val="Corpotesto"/>
        <w:spacing w:before="10"/>
        <w:rPr>
          <w:b/>
          <w:sz w:val="19"/>
        </w:rPr>
      </w:pPr>
    </w:p>
    <w:p w14:paraId="3EE0D55A" w14:textId="77777777" w:rsidR="00F931A8" w:rsidRDefault="00586C6A">
      <w:pPr>
        <w:pStyle w:val="Corpotesto"/>
        <w:ind w:left="212" w:right="212"/>
      </w:pPr>
      <w:r>
        <w:t>ai sensi degli artt. 46 e 47 del D.P.R. n. 445/2000, consapevole delle sanzioni penali di cui all’art. 76 e delle conseguenze di cui all’art. 75 comma 1 del citato decreto, quanto segue:</w:t>
      </w:r>
    </w:p>
    <w:p w14:paraId="5265ADF1" w14:textId="77777777" w:rsidR="00F931A8" w:rsidRDefault="00F931A8">
      <w:pPr>
        <w:pStyle w:val="Corpotesto"/>
        <w:spacing w:before="1"/>
      </w:pPr>
    </w:p>
    <w:p w14:paraId="21CEE4FF" w14:textId="77777777" w:rsidR="00F931A8" w:rsidRDefault="00586C6A">
      <w:pPr>
        <w:pStyle w:val="Corpotesto"/>
        <w:tabs>
          <w:tab w:val="left" w:pos="5581"/>
          <w:tab w:val="left" w:pos="9796"/>
        </w:tabs>
        <w:ind w:left="212"/>
      </w:pPr>
      <w:r>
        <w:t>Di essere</w:t>
      </w:r>
      <w:r>
        <w:rPr>
          <w:spacing w:val="-1"/>
        </w:rPr>
        <w:t xml:space="preserve"> </w:t>
      </w:r>
      <w:r>
        <w:t>nat</w:t>
      </w:r>
      <w:r>
        <w:rPr>
          <w:u w:val="single"/>
        </w:rPr>
        <w:t xml:space="preserve">   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3DA70" w14:textId="77777777" w:rsidR="00F931A8" w:rsidRDefault="00F931A8">
      <w:pPr>
        <w:pStyle w:val="Corpotesto"/>
        <w:spacing w:before="2"/>
        <w:rPr>
          <w:sz w:val="12"/>
        </w:rPr>
      </w:pPr>
    </w:p>
    <w:p w14:paraId="754FBF52" w14:textId="77777777" w:rsidR="00F931A8" w:rsidRDefault="00586C6A">
      <w:pPr>
        <w:pStyle w:val="Corpotesto"/>
        <w:tabs>
          <w:tab w:val="left" w:pos="3271"/>
          <w:tab w:val="left" w:pos="4733"/>
          <w:tab w:val="left" w:pos="9821"/>
        </w:tabs>
        <w:spacing w:before="91"/>
        <w:ind w:left="212"/>
      </w:pP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6B9551" w14:textId="77777777" w:rsidR="00F931A8" w:rsidRDefault="00F931A8">
      <w:pPr>
        <w:pStyle w:val="Corpotesto"/>
        <w:spacing w:before="11"/>
        <w:rPr>
          <w:sz w:val="11"/>
        </w:rPr>
      </w:pPr>
    </w:p>
    <w:p w14:paraId="2D4C06E3" w14:textId="77777777" w:rsidR="00F931A8" w:rsidRDefault="00586C6A">
      <w:pPr>
        <w:pStyle w:val="Corpotesto"/>
        <w:tabs>
          <w:tab w:val="left" w:pos="9797"/>
        </w:tabs>
        <w:spacing w:before="91"/>
        <w:ind w:left="212"/>
      </w:pPr>
      <w:r>
        <w:t>Di ess</w:t>
      </w:r>
      <w:r>
        <w:t>ere residente nel 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110B9" w14:textId="77777777" w:rsidR="00F931A8" w:rsidRDefault="00F931A8">
      <w:pPr>
        <w:pStyle w:val="Corpotesto"/>
        <w:spacing w:before="2"/>
        <w:rPr>
          <w:sz w:val="12"/>
        </w:rPr>
      </w:pPr>
    </w:p>
    <w:p w14:paraId="1BDB7661" w14:textId="77777777" w:rsidR="00F931A8" w:rsidRDefault="00586C6A">
      <w:pPr>
        <w:pStyle w:val="Corpotesto"/>
        <w:tabs>
          <w:tab w:val="left" w:pos="5001"/>
          <w:tab w:val="left" w:pos="6591"/>
          <w:tab w:val="left" w:pos="9712"/>
        </w:tabs>
        <w:spacing w:before="91"/>
        <w:ind w:left="2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933AA" w14:textId="77777777" w:rsidR="00F931A8" w:rsidRDefault="00F931A8">
      <w:pPr>
        <w:pStyle w:val="Corpotesto"/>
        <w:spacing w:before="11"/>
        <w:rPr>
          <w:sz w:val="11"/>
        </w:rPr>
      </w:pPr>
    </w:p>
    <w:p w14:paraId="721FE516" w14:textId="77777777" w:rsidR="00F931A8" w:rsidRDefault="00586C6A">
      <w:pPr>
        <w:pStyle w:val="Corpotesto"/>
        <w:tabs>
          <w:tab w:val="left" w:pos="4354"/>
          <w:tab w:val="left" w:pos="9677"/>
        </w:tabs>
        <w:spacing w:before="91"/>
        <w:ind w:left="212"/>
      </w:pPr>
      <w:r>
        <w:t>tel./cellulare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A45F26" w14:textId="77777777" w:rsidR="00F931A8" w:rsidRDefault="00F931A8">
      <w:pPr>
        <w:pStyle w:val="Corpotesto"/>
        <w:spacing w:before="2"/>
        <w:rPr>
          <w:sz w:val="12"/>
        </w:rPr>
      </w:pPr>
    </w:p>
    <w:p w14:paraId="58E30CD8" w14:textId="77777777" w:rsidR="00F931A8" w:rsidRDefault="00586C6A">
      <w:pPr>
        <w:pStyle w:val="Corpotesto"/>
        <w:tabs>
          <w:tab w:val="left" w:pos="9775"/>
        </w:tabs>
        <w:spacing w:before="91"/>
        <w:ind w:left="212"/>
      </w:pPr>
      <w:r>
        <w:t>Domicilio, se diverso dalla</w:t>
      </w:r>
      <w:r>
        <w:rPr>
          <w:spacing w:val="-5"/>
        </w:rPr>
        <w:t xml:space="preserve"> </w:t>
      </w:r>
      <w:r>
        <w:t>residenza: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0A4B8" w14:textId="77777777" w:rsidR="00F931A8" w:rsidRDefault="00F931A8">
      <w:pPr>
        <w:pStyle w:val="Corpotesto"/>
      </w:pPr>
    </w:p>
    <w:p w14:paraId="116BF00D" w14:textId="25686C23" w:rsidR="00F931A8" w:rsidRDefault="00586C6A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3E9089" wp14:editId="155628D0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325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6278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3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3BB7E7" wp14:editId="5E2EE684">
                <wp:simplePos x="0" y="0"/>
                <wp:positionH relativeFrom="page">
                  <wp:posOffset>647700</wp:posOffset>
                </wp:positionH>
                <wp:positionV relativeFrom="paragraph">
                  <wp:posOffset>295910</wp:posOffset>
                </wp:positionV>
                <wp:extent cx="6263640" cy="178498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D4CA2" w14:textId="77777777" w:rsidR="00F931A8" w:rsidRDefault="00586C6A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22"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er i cittadini italiani</w:t>
                            </w:r>
                          </w:p>
                          <w:p w14:paraId="4BE19A5F" w14:textId="77777777" w:rsidR="00F931A8" w:rsidRDefault="00F931A8">
                            <w:pPr>
                              <w:pStyle w:val="Corpotesto"/>
                              <w:spacing w:before="1"/>
                            </w:pPr>
                          </w:p>
                          <w:p w14:paraId="28EC1F35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5"/>
                              </w:tabs>
                            </w:pPr>
                            <w:r>
                              <w:t>Di essere in possesso della cittadinanza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italiana;</w:t>
                            </w:r>
                          </w:p>
                          <w:p w14:paraId="0575EEED" w14:textId="77777777" w:rsidR="00F931A8" w:rsidRDefault="00F931A8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185BB631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5"/>
                              </w:tabs>
                            </w:pPr>
                            <w:r>
                              <w:t>Di godere dei diritti civili 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politici;</w:t>
                            </w:r>
                          </w:p>
                          <w:p w14:paraId="11694334" w14:textId="77777777" w:rsidR="00F931A8" w:rsidRDefault="00F931A8">
                            <w:pPr>
                              <w:pStyle w:val="Corpotesto"/>
                              <w:spacing w:before="1"/>
                            </w:pPr>
                          </w:p>
                          <w:p w14:paraId="0E43EDB9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5"/>
                                <w:tab w:val="left" w:pos="9614"/>
                              </w:tabs>
                            </w:pPr>
                            <w:r>
                              <w:t>Di essere iscritto/a nelle liste elettorali 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5F037ECA" w14:textId="77777777" w:rsidR="00F931A8" w:rsidRDefault="00F931A8">
                            <w:pPr>
                              <w:pStyle w:val="Corpotesto"/>
                              <w:spacing w:before="1"/>
                            </w:pPr>
                          </w:p>
                          <w:p w14:paraId="2423E825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5"/>
                                <w:tab w:val="left" w:pos="9474"/>
                              </w:tabs>
                            </w:pPr>
                            <w:r>
                              <w:t>Di non essere iscritto/a nelle liste elettorali per il seguente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motivo: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8DA857" w14:textId="77777777" w:rsidR="00F931A8" w:rsidRDefault="00F931A8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257FBD5E" w14:textId="77777777" w:rsidR="00F931A8" w:rsidRDefault="00586C6A">
                            <w:pPr>
                              <w:pStyle w:val="Corpotesto"/>
                              <w:tabs>
                                <w:tab w:val="left" w:pos="7510"/>
                              </w:tabs>
                              <w:ind w:left="108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BB7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pt;margin-top:23.3pt;width:493.2pt;height:140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" filled="f" strokeweight=".48pt">
                <v:textbox inset="0,0,0,0">
                  <w:txbxContent>
                    <w:p w14:paraId="132D4CA2" w14:textId="77777777" w:rsidR="00F931A8" w:rsidRDefault="00586C6A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22"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b/>
                          <w:spacing w:val="7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er i cittadini italiani</w:t>
                      </w:r>
                    </w:p>
                    <w:p w14:paraId="4BE19A5F" w14:textId="77777777" w:rsidR="00F931A8" w:rsidRDefault="00F931A8">
                      <w:pPr>
                        <w:pStyle w:val="Corpotesto"/>
                        <w:spacing w:before="1"/>
                      </w:pPr>
                    </w:p>
                    <w:p w14:paraId="28EC1F35" w14:textId="77777777" w:rsidR="00F931A8" w:rsidRDefault="00586C6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15"/>
                        </w:tabs>
                      </w:pPr>
                      <w:r>
                        <w:t>Di essere in possesso della cittadinanza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italiana;</w:t>
                      </w:r>
                    </w:p>
                    <w:p w14:paraId="0575EEED" w14:textId="77777777" w:rsidR="00F931A8" w:rsidRDefault="00F931A8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185BB631" w14:textId="77777777" w:rsidR="00F931A8" w:rsidRDefault="00586C6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15"/>
                        </w:tabs>
                      </w:pPr>
                      <w:r>
                        <w:t>Di godere dei diritti civili 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politici;</w:t>
                      </w:r>
                    </w:p>
                    <w:p w14:paraId="11694334" w14:textId="77777777" w:rsidR="00F931A8" w:rsidRDefault="00F931A8">
                      <w:pPr>
                        <w:pStyle w:val="Corpotesto"/>
                        <w:spacing w:before="1"/>
                      </w:pPr>
                    </w:p>
                    <w:p w14:paraId="0E43EDB9" w14:textId="77777777" w:rsidR="00F931A8" w:rsidRDefault="00586C6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15"/>
                          <w:tab w:val="left" w:pos="9614"/>
                        </w:tabs>
                      </w:pPr>
                      <w:r>
                        <w:t>Di essere iscritto/a nelle liste elettorali 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14:paraId="5F037ECA" w14:textId="77777777" w:rsidR="00F931A8" w:rsidRDefault="00F931A8">
                      <w:pPr>
                        <w:pStyle w:val="Corpotesto"/>
                        <w:spacing w:before="1"/>
                      </w:pPr>
                    </w:p>
                    <w:p w14:paraId="2423E825" w14:textId="77777777" w:rsidR="00F931A8" w:rsidRDefault="00586C6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15"/>
                          <w:tab w:val="left" w:pos="9474"/>
                        </w:tabs>
                      </w:pPr>
                      <w:r>
                        <w:t>Di non essere iscritto/a nelle liste elettorali per il seguente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motivo: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08DA857" w14:textId="77777777" w:rsidR="00F931A8" w:rsidRDefault="00F931A8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257FBD5E" w14:textId="77777777" w:rsidR="00F931A8" w:rsidRDefault="00586C6A">
                      <w:pPr>
                        <w:pStyle w:val="Corpotesto"/>
                        <w:tabs>
                          <w:tab w:val="left" w:pos="7510"/>
                        </w:tabs>
                        <w:ind w:left="108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E4E7F4" w14:textId="77777777" w:rsidR="00F931A8" w:rsidRDefault="00F931A8">
      <w:pPr>
        <w:pStyle w:val="Corpotesto"/>
        <w:spacing w:before="1"/>
        <w:rPr>
          <w:sz w:val="14"/>
        </w:rPr>
      </w:pPr>
    </w:p>
    <w:p w14:paraId="0CA3758D" w14:textId="77777777" w:rsidR="00F931A8" w:rsidRDefault="00F931A8">
      <w:pPr>
        <w:pStyle w:val="Corpotesto"/>
      </w:pPr>
    </w:p>
    <w:p w14:paraId="75E16A13" w14:textId="77777777" w:rsidR="00F931A8" w:rsidRDefault="00F931A8">
      <w:pPr>
        <w:pStyle w:val="Corpotesto"/>
      </w:pPr>
    </w:p>
    <w:p w14:paraId="63AF6285" w14:textId="0259E433" w:rsidR="00F931A8" w:rsidRDefault="00586C6A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0AF47B" wp14:editId="564DD10E">
                <wp:simplePos x="0" y="0"/>
                <wp:positionH relativeFrom="page">
                  <wp:posOffset>647700</wp:posOffset>
                </wp:positionH>
                <wp:positionV relativeFrom="paragraph">
                  <wp:posOffset>129540</wp:posOffset>
                </wp:positionV>
                <wp:extent cx="6263640" cy="105473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054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D30A0" w14:textId="77777777" w:rsidR="00F931A8" w:rsidRDefault="00F931A8">
                            <w:pPr>
                              <w:pStyle w:val="Corpotes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7C3F381F" w14:textId="77777777" w:rsidR="00F931A8" w:rsidRDefault="00586C6A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22"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er i cittadini di altro paese membro dell’Unione Europea</w:t>
                            </w:r>
                          </w:p>
                          <w:p w14:paraId="205900D7" w14:textId="77777777" w:rsidR="00F931A8" w:rsidRDefault="00F931A8">
                            <w:pPr>
                              <w:pStyle w:val="Corpotesto"/>
                              <w:spacing w:before="1"/>
                            </w:pPr>
                          </w:p>
                          <w:p w14:paraId="1181EA16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5"/>
                                <w:tab w:val="left" w:pos="9606"/>
                              </w:tabs>
                              <w:ind w:left="360" w:right="246" w:hanging="253"/>
                            </w:pPr>
                            <w:r>
                              <w:t>Di essere cittadino/a del seguente stato membro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dell’Unione Europea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 di avere adeguata conoscenza della lingua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italiana;</w:t>
                            </w:r>
                          </w:p>
                          <w:p w14:paraId="3FFE0763" w14:textId="77777777" w:rsidR="00F931A8" w:rsidRDefault="00F931A8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0F6E400D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5"/>
                              </w:tabs>
                              <w:ind w:left="314"/>
                            </w:pPr>
                            <w:r>
                              <w:t>Di godere dei diritti civili e politici anche nello stato di appartenenza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provenienza;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F47B" id="Text Box 8" o:spid="_x0000_s1027" type="#_x0000_t202" style="position:absolute;margin-left:51pt;margin-top:10.2pt;width:493.2pt;height:83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" filled="f" strokeweight=".48pt">
                <v:textbox inset="0,0,0,0">
                  <w:txbxContent>
                    <w:p w14:paraId="30FD30A0" w14:textId="77777777" w:rsidR="00F931A8" w:rsidRDefault="00F931A8">
                      <w:pPr>
                        <w:pStyle w:val="Corpotesto"/>
                        <w:spacing w:before="8"/>
                        <w:rPr>
                          <w:sz w:val="21"/>
                        </w:rPr>
                      </w:pPr>
                    </w:p>
                    <w:p w14:paraId="7C3F381F" w14:textId="77777777" w:rsidR="00F931A8" w:rsidRDefault="00586C6A">
                      <w:pPr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22"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b/>
                          <w:spacing w:val="7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er i cittadini di altro paese membro dell’Unione Europea</w:t>
                      </w:r>
                    </w:p>
                    <w:p w14:paraId="205900D7" w14:textId="77777777" w:rsidR="00F931A8" w:rsidRDefault="00F931A8">
                      <w:pPr>
                        <w:pStyle w:val="Corpotesto"/>
                        <w:spacing w:before="1"/>
                      </w:pPr>
                    </w:p>
                    <w:p w14:paraId="1181EA16" w14:textId="77777777" w:rsidR="00F931A8" w:rsidRDefault="00586C6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15"/>
                          <w:tab w:val="left" w:pos="9606"/>
                        </w:tabs>
                        <w:ind w:left="360" w:right="246" w:hanging="253"/>
                      </w:pPr>
                      <w:r>
                        <w:t>Di essere cittadino/a del seguente stato membro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dell’Unione Europea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 di avere adeguata conoscenza della lingua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italiana;</w:t>
                      </w:r>
                    </w:p>
                    <w:p w14:paraId="3FFE0763" w14:textId="77777777" w:rsidR="00F931A8" w:rsidRDefault="00F931A8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0F6E400D" w14:textId="77777777" w:rsidR="00F931A8" w:rsidRDefault="00586C6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15"/>
                        </w:tabs>
                        <w:ind w:left="314"/>
                      </w:pPr>
                      <w:r>
                        <w:t>Di godere dei diritti civili e politici anche nello stato di appartenenza</w:t>
                      </w:r>
                      <w:r>
                        <w:t xml:space="preserve"> 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provenienza;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637FD3" w14:textId="77777777" w:rsidR="00F931A8" w:rsidRDefault="00F931A8">
      <w:pPr>
        <w:rPr>
          <w:sz w:val="13"/>
        </w:rPr>
        <w:sectPr w:rsidR="00F931A8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14:paraId="362BB6FE" w14:textId="77777777" w:rsidR="00F931A8" w:rsidRDefault="00F931A8">
      <w:pPr>
        <w:pStyle w:val="Corpotesto"/>
      </w:pPr>
    </w:p>
    <w:p w14:paraId="4617F2FC" w14:textId="77777777" w:rsidR="00F931A8" w:rsidRDefault="00F931A8">
      <w:pPr>
        <w:pStyle w:val="Corpotesto"/>
      </w:pPr>
    </w:p>
    <w:p w14:paraId="1FD176AE" w14:textId="77777777" w:rsidR="00F931A8" w:rsidRDefault="00F931A8">
      <w:pPr>
        <w:pStyle w:val="Corpotesto"/>
        <w:spacing w:before="2"/>
        <w:rPr>
          <w:sz w:val="23"/>
        </w:rPr>
      </w:pPr>
    </w:p>
    <w:p w14:paraId="41C2AF7A" w14:textId="74386DEC" w:rsidR="00F931A8" w:rsidRDefault="00586C6A">
      <w:pPr>
        <w:pStyle w:val="Corpotesto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0051EB2E" wp14:editId="07EB9825">
                <wp:extent cx="6263640" cy="2510155"/>
                <wp:effectExtent l="6350" t="6985" r="6985" b="698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10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DC2F6" w14:textId="77777777" w:rsidR="00F931A8" w:rsidRDefault="00586C6A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22"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er i cittadini di Paesi terzi</w:t>
                            </w:r>
                          </w:p>
                          <w:p w14:paraId="47ED3FD1" w14:textId="77777777" w:rsidR="00F931A8" w:rsidRDefault="00F931A8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3B616B4" w14:textId="77777777" w:rsidR="00F931A8" w:rsidRDefault="00F931A8">
                            <w:pPr>
                              <w:pStyle w:val="Corpotesto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2B91F92B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  <w:tab w:val="left" w:pos="9543"/>
                              </w:tabs>
                            </w:pPr>
                            <w:r>
                              <w:t>Di essere cittadino/a del seguente Paese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terzo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10B12D" w14:textId="77777777" w:rsidR="00F931A8" w:rsidRDefault="00586C6A">
                            <w:pPr>
                              <w:pStyle w:val="Corpotesto"/>
                              <w:spacing w:before="1"/>
                              <w:ind w:left="360"/>
                            </w:pPr>
                            <w:r>
                              <w:t>e di avere adeguata conoscenza della lingua italiana;</w:t>
                            </w:r>
                          </w:p>
                          <w:p w14:paraId="0D69DAED" w14:textId="77777777" w:rsidR="00F931A8" w:rsidRDefault="00F931A8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310065D4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</w:pPr>
                            <w:r>
                              <w:t>Di rientrare in uno dei seguenti casi previsti dai commi 1 e 3-bis dell’art. 38 del D.Lgs. n.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165/2001:</w:t>
                            </w:r>
                          </w:p>
                          <w:p w14:paraId="774F448A" w14:textId="77777777" w:rsidR="00F931A8" w:rsidRDefault="00F931A8">
                            <w:pPr>
                              <w:pStyle w:val="Corpotesto"/>
                            </w:pPr>
                          </w:p>
                          <w:p w14:paraId="370549C2" w14:textId="77777777" w:rsidR="00F931A8" w:rsidRDefault="00586C6A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14"/>
                              </w:tabs>
                              <w:spacing w:before="1"/>
                              <w:ind w:right="104"/>
                            </w:pPr>
                            <w:r>
                              <w:t>Familiare di cittadino di Stato membro dell’Unione Europea e titolare del diritto di soggiorno o del diritto di soggiorno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permanente;</w:t>
                            </w:r>
                          </w:p>
                          <w:p w14:paraId="60EB7968" w14:textId="77777777" w:rsidR="00F931A8" w:rsidRDefault="00586C6A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8"/>
                              </w:tabs>
                              <w:spacing w:line="228" w:lineRule="exact"/>
                              <w:ind w:left="777" w:hanging="119"/>
                            </w:pPr>
                            <w:r>
                              <w:t>Titolare del perm</w:t>
                            </w:r>
                            <w:r>
                              <w:t>esso di soggiorno UE per soggiornanti di lungo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periodo;</w:t>
                            </w:r>
                          </w:p>
                          <w:p w14:paraId="449D7421" w14:textId="77777777" w:rsidR="00F931A8" w:rsidRDefault="00586C6A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8"/>
                              </w:tabs>
                              <w:ind w:left="777" w:hanging="119"/>
                            </w:pPr>
                            <w:r>
                              <w:t>Titolare dello status di rifugiato ovvero dello status di protezione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sussidiaria.</w:t>
                            </w:r>
                          </w:p>
                          <w:p w14:paraId="677CFEA9" w14:textId="77777777" w:rsidR="00F931A8" w:rsidRDefault="00F931A8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41429015" w14:textId="77777777" w:rsidR="00F931A8" w:rsidRDefault="00586C6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</w:pPr>
                            <w:r>
                              <w:t>Di godere dei diritti civili e politici anche nello stato di appartenenza 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provenienza;</w:t>
                            </w:r>
                          </w:p>
                          <w:p w14:paraId="319E44AE" w14:textId="77777777" w:rsidR="00F931A8" w:rsidRDefault="00F931A8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1FBD92E4" w14:textId="77777777" w:rsidR="00F931A8" w:rsidRDefault="00F931A8">
                            <w:pPr>
                              <w:pStyle w:val="Corpotes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46B8F9D6" w14:textId="77777777" w:rsidR="00F931A8" w:rsidRDefault="00586C6A">
                            <w:pPr>
                              <w:pStyle w:val="Corpotesto"/>
                              <w:ind w:left="157"/>
                            </w:pPr>
                            <w:r>
                              <w:t>(eventuali note)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1EB2E" id="Text Box 7" o:spid="_x0000_s1028" type="#_x0000_t202" style="width:493.2pt;height:1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" filled="f" strokeweight=".48pt">
                <v:textbox inset="0,0,0,0">
                  <w:txbxContent>
                    <w:p w14:paraId="61BDC2F6" w14:textId="77777777" w:rsidR="00F931A8" w:rsidRDefault="00586C6A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22"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b/>
                          <w:spacing w:val="7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er i cittadini di Paesi terzi</w:t>
                      </w:r>
                    </w:p>
                    <w:p w14:paraId="47ED3FD1" w14:textId="77777777" w:rsidR="00F931A8" w:rsidRDefault="00F931A8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3B616B4" w14:textId="77777777" w:rsidR="00F931A8" w:rsidRDefault="00F931A8">
                      <w:pPr>
                        <w:pStyle w:val="Corpotesto"/>
                        <w:spacing w:before="8"/>
                        <w:rPr>
                          <w:sz w:val="17"/>
                        </w:rPr>
                      </w:pPr>
                    </w:p>
                    <w:p w14:paraId="2B91F92B" w14:textId="77777777" w:rsidR="00F931A8" w:rsidRDefault="00586C6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15"/>
                          <w:tab w:val="left" w:pos="9543"/>
                        </w:tabs>
                      </w:pPr>
                      <w:r>
                        <w:t>Di essere cittadino/a del seguente Paese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terzo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A10B12D" w14:textId="77777777" w:rsidR="00F931A8" w:rsidRDefault="00586C6A">
                      <w:pPr>
                        <w:pStyle w:val="Corpotesto"/>
                        <w:spacing w:before="1"/>
                        <w:ind w:left="360"/>
                      </w:pPr>
                      <w:r>
                        <w:t>e di avere adeguata conoscenza della lingua italiana;</w:t>
                      </w:r>
                    </w:p>
                    <w:p w14:paraId="0D69DAED" w14:textId="77777777" w:rsidR="00F931A8" w:rsidRDefault="00F931A8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310065D4" w14:textId="77777777" w:rsidR="00F931A8" w:rsidRDefault="00586C6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15"/>
                        </w:tabs>
                      </w:pPr>
                      <w:r>
                        <w:t>Di rientrare in uno dei seguenti casi previsti dai commi 1 e 3-bis dell’art. 38 del D.Lgs. n.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165/2001:</w:t>
                      </w:r>
                    </w:p>
                    <w:p w14:paraId="774F448A" w14:textId="77777777" w:rsidR="00F931A8" w:rsidRDefault="00F931A8">
                      <w:pPr>
                        <w:pStyle w:val="Corpotesto"/>
                      </w:pPr>
                    </w:p>
                    <w:p w14:paraId="370549C2" w14:textId="77777777" w:rsidR="00F931A8" w:rsidRDefault="00586C6A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814"/>
                        </w:tabs>
                        <w:spacing w:before="1"/>
                        <w:ind w:right="104"/>
                      </w:pPr>
                      <w:r>
                        <w:t>Familiare di cittadino di Stato membro dell’Unione Europea e titolare del diritto di soggiorno o del diritto di soggiorno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permanente;</w:t>
                      </w:r>
                    </w:p>
                    <w:p w14:paraId="60EB7968" w14:textId="77777777" w:rsidR="00F931A8" w:rsidRDefault="00586C6A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778"/>
                        </w:tabs>
                        <w:spacing w:line="228" w:lineRule="exact"/>
                        <w:ind w:left="777" w:hanging="119"/>
                      </w:pPr>
                      <w:r>
                        <w:t>Titolare del perm</w:t>
                      </w:r>
                      <w:r>
                        <w:t>esso di soggiorno UE per soggiornanti di lungo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periodo;</w:t>
                      </w:r>
                    </w:p>
                    <w:p w14:paraId="449D7421" w14:textId="77777777" w:rsidR="00F931A8" w:rsidRDefault="00586C6A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778"/>
                        </w:tabs>
                        <w:ind w:left="777" w:hanging="119"/>
                      </w:pPr>
                      <w:r>
                        <w:t>Titolare dello status di rifugiato ovvero dello status di protezione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sussidiaria.</w:t>
                      </w:r>
                    </w:p>
                    <w:p w14:paraId="677CFEA9" w14:textId="77777777" w:rsidR="00F931A8" w:rsidRDefault="00F931A8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41429015" w14:textId="77777777" w:rsidR="00F931A8" w:rsidRDefault="00586C6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15"/>
                        </w:tabs>
                      </w:pPr>
                      <w:r>
                        <w:t>Di godere dei diritti civili e politici anche nello stato di appartenenza 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provenienza;</w:t>
                      </w:r>
                    </w:p>
                    <w:p w14:paraId="319E44AE" w14:textId="77777777" w:rsidR="00F931A8" w:rsidRDefault="00F931A8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1FBD92E4" w14:textId="77777777" w:rsidR="00F931A8" w:rsidRDefault="00F931A8">
                      <w:pPr>
                        <w:pStyle w:val="Corpotesto"/>
                        <w:spacing w:before="10"/>
                        <w:rPr>
                          <w:sz w:val="17"/>
                        </w:rPr>
                      </w:pPr>
                    </w:p>
                    <w:p w14:paraId="46B8F9D6" w14:textId="77777777" w:rsidR="00F931A8" w:rsidRDefault="00586C6A">
                      <w:pPr>
                        <w:pStyle w:val="Corpotesto"/>
                        <w:ind w:left="157"/>
                      </w:pPr>
                      <w:r>
                        <w:t>(eventuali note)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D2B2FC" w14:textId="77777777" w:rsidR="00F931A8" w:rsidRDefault="00F931A8">
      <w:pPr>
        <w:pStyle w:val="Corpotesto"/>
        <w:spacing w:before="8"/>
        <w:rPr>
          <w:sz w:val="28"/>
        </w:rPr>
      </w:pPr>
    </w:p>
    <w:p w14:paraId="02295B52" w14:textId="779739B8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spacing w:before="91"/>
        <w:ind w:right="210" w:hanging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66CCBE0D" wp14:editId="2E366396">
                <wp:simplePos x="0" y="0"/>
                <wp:positionH relativeFrom="page">
                  <wp:posOffset>719455</wp:posOffset>
                </wp:positionH>
                <wp:positionV relativeFrom="paragraph">
                  <wp:posOffset>-402590</wp:posOffset>
                </wp:positionV>
                <wp:extent cx="60972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0206" id="Line 6" o:spid="_x0000_s1026" style="position:absolute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31.7pt" to="536.75pt,-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" strokeweight=".14056mm">
                <w10:wrap anchorx="page"/>
              </v:line>
            </w:pict>
          </mc:Fallback>
        </mc:AlternateContent>
      </w:r>
      <w:r>
        <w:rPr>
          <w:sz w:val="20"/>
        </w:rPr>
        <w:t>di non aver riportato condanne penali e di non avere procedimenti penali pendenti, che impediscono la costituzione di un rapporto di impiego con una Pubblica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Amministrazione;</w:t>
      </w:r>
    </w:p>
    <w:p w14:paraId="07A1103D" w14:textId="77777777" w:rsidR="00F931A8" w:rsidRDefault="00586C6A">
      <w:pPr>
        <w:spacing w:before="1"/>
        <w:ind w:left="515"/>
        <w:rPr>
          <w:i/>
          <w:sz w:val="20"/>
        </w:rPr>
      </w:pPr>
      <w:r>
        <w:rPr>
          <w:i/>
          <w:sz w:val="20"/>
        </w:rPr>
        <w:t>ovvero</w:t>
      </w:r>
    </w:p>
    <w:p w14:paraId="48F8B786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ind w:left="419" w:hanging="208"/>
        <w:rPr>
          <w:sz w:val="20"/>
        </w:rPr>
      </w:pPr>
      <w:r>
        <w:rPr>
          <w:sz w:val="20"/>
        </w:rPr>
        <w:t>di aver riportato le seguenti 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penali:</w:t>
      </w:r>
    </w:p>
    <w:p w14:paraId="08A56578" w14:textId="77777777" w:rsidR="00F931A8" w:rsidRDefault="00F931A8">
      <w:pPr>
        <w:pStyle w:val="Corpotesto"/>
      </w:pPr>
    </w:p>
    <w:p w14:paraId="4C324FF6" w14:textId="7E478E95" w:rsidR="00F931A8" w:rsidRDefault="00586C6A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A3F4F4" wp14:editId="0CE9BEC0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972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D304E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5pt" to="53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" strokeweight=".14056mm">
                <w10:wrap type="topAndBottom" anchorx="page"/>
              </v:line>
            </w:pict>
          </mc:Fallback>
        </mc:AlternateContent>
      </w:r>
    </w:p>
    <w:p w14:paraId="41326004" w14:textId="77777777" w:rsidR="00F931A8" w:rsidRDefault="00F931A8">
      <w:pPr>
        <w:pStyle w:val="Corpotesto"/>
        <w:spacing w:before="7"/>
        <w:rPr>
          <w:sz w:val="9"/>
        </w:rPr>
      </w:pPr>
    </w:p>
    <w:p w14:paraId="449A5684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spacing w:before="91"/>
        <w:ind w:left="419" w:hanging="208"/>
        <w:rPr>
          <w:sz w:val="20"/>
        </w:rPr>
      </w:pPr>
      <w:r>
        <w:rPr>
          <w:sz w:val="20"/>
        </w:rPr>
        <w:t>di avere i seguenti procedimenti penali in corso:</w:t>
      </w:r>
    </w:p>
    <w:p w14:paraId="6FF5D05B" w14:textId="77777777" w:rsidR="00F931A8" w:rsidRDefault="00F931A8">
      <w:pPr>
        <w:pStyle w:val="Corpotesto"/>
      </w:pPr>
    </w:p>
    <w:p w14:paraId="44471B0F" w14:textId="72A3E345" w:rsidR="00F931A8" w:rsidRDefault="00586C6A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F914A0" wp14:editId="510CC9BB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972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56F8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3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gFygEAAIIDAAAOAAAAZHJzL2Uyb0RvYy54bWysU8GS0zAMvTPDP3h8p0kLdNl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" strokeweight=".14056mm">
                <w10:wrap type="topAndBottom" anchorx="page"/>
              </v:line>
            </w:pict>
          </mc:Fallback>
        </mc:AlternateContent>
      </w:r>
    </w:p>
    <w:p w14:paraId="76E5ECC8" w14:textId="77777777" w:rsidR="00F931A8" w:rsidRDefault="00F931A8">
      <w:pPr>
        <w:pStyle w:val="Corpotesto"/>
        <w:spacing w:before="5"/>
        <w:rPr>
          <w:sz w:val="9"/>
        </w:rPr>
      </w:pPr>
    </w:p>
    <w:p w14:paraId="6DB9A8CB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spacing w:before="91"/>
        <w:ind w:left="212" w:right="1262" w:firstLine="0"/>
        <w:rPr>
          <w:sz w:val="20"/>
        </w:rPr>
      </w:pPr>
      <w:r>
        <w:rPr>
          <w:sz w:val="20"/>
        </w:rPr>
        <w:t>di non essere stato destituito/a o dispensato/a o dichiarato/a decaduto/a dall’impiego presso una Pubblica Amministrazione;</w:t>
      </w:r>
    </w:p>
    <w:p w14:paraId="068D6292" w14:textId="77777777" w:rsidR="00F931A8" w:rsidRDefault="00F931A8">
      <w:pPr>
        <w:pStyle w:val="Corpotesto"/>
        <w:spacing w:before="1"/>
      </w:pPr>
    </w:p>
    <w:p w14:paraId="790B2106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6"/>
        </w:tabs>
        <w:ind w:left="212" w:right="210" w:firstLine="0"/>
        <w:jc w:val="both"/>
        <w:rPr>
          <w:sz w:val="20"/>
        </w:rPr>
      </w:pPr>
      <w:r>
        <w:rPr>
          <w:sz w:val="20"/>
        </w:rPr>
        <w:t>di essere in possesso del requisito dell’appartenenza alle categorie di cui all’art. 1014 comma 1 e all’art. 678 comma 9 del D. Lgs</w:t>
      </w:r>
      <w:r>
        <w:rPr>
          <w:sz w:val="20"/>
        </w:rPr>
        <w:t>. 66/2010 che dà diritto ad usufruire della riserva prevista dal presente bando per i volontari delle FF.AA., con l’indicazione del Corpo presso il quale è stato prestato il servizio e del relativo periodo:</w:t>
      </w:r>
    </w:p>
    <w:p w14:paraId="3AFEE6E7" w14:textId="77777777" w:rsidR="00F931A8" w:rsidRDefault="00F931A8">
      <w:pPr>
        <w:pStyle w:val="Corpotesto"/>
      </w:pPr>
    </w:p>
    <w:p w14:paraId="5FED1258" w14:textId="2DA8248A" w:rsidR="00F931A8" w:rsidRDefault="00586C6A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990BC0" wp14:editId="20DF32AF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972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DD9E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5pt" to="53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7ygEAAIIDAAAOAAAAZHJzL2Uyb0RvYy54bWysU8Fu2zAMvQ/YPwi6L3YyLN2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" strokeweight=".14056mm">
                <w10:wrap type="topAndBottom" anchorx="page"/>
              </v:line>
            </w:pict>
          </mc:Fallback>
        </mc:AlternateContent>
      </w:r>
    </w:p>
    <w:p w14:paraId="24E59F6C" w14:textId="77777777" w:rsidR="00F931A8" w:rsidRDefault="00F931A8">
      <w:pPr>
        <w:pStyle w:val="Corpotesto"/>
        <w:spacing w:before="3"/>
        <w:rPr>
          <w:sz w:val="29"/>
        </w:rPr>
      </w:pPr>
    </w:p>
    <w:p w14:paraId="1821C9D4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spacing w:before="91"/>
        <w:ind w:left="419" w:hanging="208"/>
        <w:rPr>
          <w:sz w:val="20"/>
        </w:rPr>
      </w:pPr>
      <w:r>
        <w:rPr>
          <w:sz w:val="20"/>
        </w:rPr>
        <w:t>di avere l’idoneità fisica</w:t>
      </w:r>
      <w:r>
        <w:rPr>
          <w:spacing w:val="-1"/>
          <w:sz w:val="20"/>
        </w:rPr>
        <w:t xml:space="preserve"> </w:t>
      </w:r>
      <w:r>
        <w:rPr>
          <w:sz w:val="20"/>
        </w:rPr>
        <w:t>all’impiego;</w:t>
      </w:r>
    </w:p>
    <w:p w14:paraId="63488A74" w14:textId="77777777" w:rsidR="00F931A8" w:rsidRDefault="00F931A8">
      <w:pPr>
        <w:pStyle w:val="Corpotesto"/>
        <w:spacing w:before="1"/>
      </w:pPr>
    </w:p>
    <w:p w14:paraId="70F46612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ind w:left="419" w:hanging="208"/>
        <w:rPr>
          <w:sz w:val="20"/>
        </w:rPr>
      </w:pPr>
      <w:r>
        <w:rPr>
          <w:sz w:val="20"/>
        </w:rPr>
        <w:t>di e</w:t>
      </w:r>
      <w:r>
        <w:rPr>
          <w:sz w:val="20"/>
        </w:rPr>
        <w:t>ssere in possesso di patente di categoria C in corso di validità;</w:t>
      </w:r>
    </w:p>
    <w:p w14:paraId="6AFCA9E3" w14:textId="77777777" w:rsidR="00F931A8" w:rsidRDefault="00F931A8">
      <w:pPr>
        <w:pStyle w:val="Corpotesto"/>
        <w:spacing w:before="9"/>
        <w:rPr>
          <w:sz w:val="19"/>
        </w:rPr>
      </w:pPr>
    </w:p>
    <w:p w14:paraId="7A0E5249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19"/>
          <w:tab w:val="left" w:pos="8387"/>
        </w:tabs>
        <w:spacing w:before="1"/>
        <w:ind w:left="212" w:right="322" w:firstLine="0"/>
        <w:rPr>
          <w:sz w:val="20"/>
        </w:rPr>
      </w:pPr>
      <w:r>
        <w:rPr>
          <w:sz w:val="20"/>
        </w:rPr>
        <w:t>di essere in possesso del seguente titolo studio richiesto per l’accesso alla selezione (</w:t>
      </w:r>
      <w:r>
        <w:rPr>
          <w:i/>
          <w:sz w:val="20"/>
        </w:rPr>
        <w:t xml:space="preserve">indicare l’esatta classificazione </w:t>
      </w:r>
      <w:r>
        <w:rPr>
          <w:i/>
          <w:sz w:val="20"/>
        </w:rPr>
        <w:t>del titolo di studio tra quelle ammesse ai sensi dell’art. 2 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bando</w:t>
      </w:r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77BF38" w14:textId="77777777" w:rsidR="00F931A8" w:rsidRDefault="00586C6A">
      <w:pPr>
        <w:pStyle w:val="Corpotesto"/>
        <w:tabs>
          <w:tab w:val="left" w:pos="3382"/>
          <w:tab w:val="left" w:pos="9792"/>
        </w:tabs>
        <w:spacing w:line="228" w:lineRule="exact"/>
        <w:ind w:left="212"/>
      </w:pPr>
      <w:r>
        <w:t>conseguito nell’anno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EF9532" w14:textId="77777777" w:rsidR="00F931A8" w:rsidRDefault="00586C6A">
      <w:pPr>
        <w:pStyle w:val="Corpotesto"/>
        <w:tabs>
          <w:tab w:val="left" w:pos="2675"/>
        </w:tabs>
        <w:ind w:left="212"/>
      </w:pPr>
      <w:r>
        <w:t>con la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03B6E71" w14:textId="77777777" w:rsidR="00F931A8" w:rsidRDefault="00F931A8">
      <w:pPr>
        <w:pStyle w:val="Corpotesto"/>
        <w:spacing w:before="1"/>
      </w:pPr>
    </w:p>
    <w:p w14:paraId="03089F46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50"/>
        </w:tabs>
        <w:ind w:left="212" w:right="216" w:firstLine="0"/>
        <w:rPr>
          <w:sz w:val="20"/>
        </w:rPr>
      </w:pPr>
      <w:r>
        <w:rPr>
          <w:sz w:val="20"/>
        </w:rPr>
        <w:t>di essere in posizione regolare nei confronti degli obblighi di leva (limitatamente ai candidati di sesso maschile soggetti a tale obbligo);</w:t>
      </w:r>
    </w:p>
    <w:p w14:paraId="7CD2F913" w14:textId="77777777" w:rsidR="00F931A8" w:rsidRDefault="00F931A8">
      <w:pPr>
        <w:pStyle w:val="Corpotesto"/>
        <w:spacing w:before="10"/>
        <w:rPr>
          <w:sz w:val="19"/>
        </w:rPr>
      </w:pPr>
    </w:p>
    <w:p w14:paraId="44AA4267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2"/>
        </w:tabs>
        <w:ind w:left="212" w:right="211" w:firstLine="0"/>
        <w:rPr>
          <w:sz w:val="20"/>
        </w:rPr>
      </w:pPr>
      <w:r>
        <w:rPr>
          <w:sz w:val="20"/>
        </w:rPr>
        <w:t>di essere in possesso dei seguenti i titoli che danno diritto a preferenza a parità di punteggio, tra quelli indic</w:t>
      </w:r>
      <w:r>
        <w:rPr>
          <w:sz w:val="20"/>
        </w:rPr>
        <w:t>ati all’art. 10 del presente</w:t>
      </w:r>
      <w:r>
        <w:rPr>
          <w:spacing w:val="-2"/>
          <w:sz w:val="20"/>
        </w:rPr>
        <w:t xml:space="preserve"> </w:t>
      </w:r>
      <w:r>
        <w:rPr>
          <w:sz w:val="20"/>
        </w:rPr>
        <w:t>bando:</w:t>
      </w:r>
    </w:p>
    <w:p w14:paraId="52C254CA" w14:textId="77777777" w:rsidR="00F931A8" w:rsidRDefault="00586C6A">
      <w:pPr>
        <w:pStyle w:val="Corpotesto"/>
        <w:tabs>
          <w:tab w:val="left" w:pos="9714"/>
        </w:tabs>
        <w:spacing w:before="1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43BAE64" w14:textId="77777777" w:rsidR="00F931A8" w:rsidRDefault="00F931A8">
      <w:pPr>
        <w:sectPr w:rsidR="00F931A8">
          <w:pgSz w:w="11910" w:h="16840"/>
          <w:pgMar w:top="1580" w:right="920" w:bottom="280" w:left="920" w:header="720" w:footer="720" w:gutter="0"/>
          <w:cols w:space="720"/>
        </w:sectPr>
      </w:pPr>
    </w:p>
    <w:p w14:paraId="009DE01D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4"/>
        </w:tabs>
        <w:spacing w:before="78"/>
        <w:ind w:left="212" w:right="211" w:firstLine="0"/>
        <w:rPr>
          <w:sz w:val="20"/>
        </w:rPr>
      </w:pPr>
      <w:r>
        <w:rPr>
          <w:sz w:val="20"/>
        </w:rPr>
        <w:lastRenderedPageBreak/>
        <w:t>di essere portatore di handicap ai sensi della Legge n. 104/92 e successive modificazioni ed integrazioni e di avere le seguenti</w:t>
      </w:r>
      <w:r>
        <w:rPr>
          <w:spacing w:val="-1"/>
          <w:sz w:val="20"/>
        </w:rPr>
        <w:t xml:space="preserve"> </w:t>
      </w:r>
      <w:r>
        <w:rPr>
          <w:sz w:val="20"/>
        </w:rPr>
        <w:t>necessità:</w:t>
      </w:r>
    </w:p>
    <w:p w14:paraId="43AB6B56" w14:textId="77777777" w:rsidR="00F931A8" w:rsidRDefault="00F931A8">
      <w:pPr>
        <w:pStyle w:val="Corpotesto"/>
        <w:spacing w:before="1"/>
      </w:pPr>
    </w:p>
    <w:p w14:paraId="2241A1EE" w14:textId="77777777" w:rsidR="00F931A8" w:rsidRDefault="00586C6A">
      <w:pPr>
        <w:pStyle w:val="Corpotesto"/>
        <w:tabs>
          <w:tab w:val="left" w:pos="7899"/>
        </w:tabs>
        <w:ind w:left="212"/>
      </w:pPr>
      <w:r>
        <w:t>Tempi</w:t>
      </w:r>
      <w:r>
        <w:rPr>
          <w:spacing w:val="-1"/>
        </w:rPr>
        <w:t xml:space="preserve"> </w:t>
      </w:r>
      <w:r>
        <w:t>aggiuntivi: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EDE4AD" w14:textId="77777777" w:rsidR="00F931A8" w:rsidRDefault="00F931A8">
      <w:pPr>
        <w:pStyle w:val="Corpotesto"/>
        <w:spacing w:before="11"/>
        <w:rPr>
          <w:sz w:val="11"/>
        </w:rPr>
      </w:pPr>
    </w:p>
    <w:p w14:paraId="236AAA0D" w14:textId="77777777" w:rsidR="00F931A8" w:rsidRDefault="00586C6A">
      <w:pPr>
        <w:pStyle w:val="Corpotesto"/>
        <w:tabs>
          <w:tab w:val="left" w:pos="7855"/>
        </w:tabs>
        <w:spacing w:before="91"/>
        <w:ind w:left="212"/>
      </w:pPr>
      <w:r>
        <w:t>Ausili: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0A6919" w14:textId="77777777" w:rsidR="00F931A8" w:rsidRDefault="00F931A8">
      <w:pPr>
        <w:pStyle w:val="Corpotesto"/>
        <w:spacing w:before="2"/>
        <w:rPr>
          <w:sz w:val="12"/>
        </w:rPr>
      </w:pPr>
    </w:p>
    <w:p w14:paraId="006EBCA7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spacing w:before="91"/>
        <w:ind w:left="212" w:right="973" w:firstLine="0"/>
        <w:rPr>
          <w:sz w:val="20"/>
        </w:rPr>
      </w:pPr>
      <w:r>
        <w:rPr>
          <w:sz w:val="20"/>
        </w:rPr>
        <w:t>di essere affetto/a da invalidità uguale o superiore all’80% e di aver diritto a non sostenere l’eventuale prova preselettiva;</w:t>
      </w:r>
    </w:p>
    <w:p w14:paraId="3347FA9B" w14:textId="77777777" w:rsidR="00F931A8" w:rsidRDefault="00F931A8">
      <w:pPr>
        <w:pStyle w:val="Corpotesto"/>
        <w:spacing w:before="10"/>
        <w:rPr>
          <w:sz w:val="19"/>
        </w:rPr>
      </w:pPr>
    </w:p>
    <w:p w14:paraId="6B65DF07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ind w:left="419" w:hanging="208"/>
        <w:rPr>
          <w:sz w:val="20"/>
        </w:rPr>
      </w:pPr>
      <w:r>
        <w:rPr>
          <w:sz w:val="20"/>
        </w:rPr>
        <w:t>di accettare incondizionatamente tutte le norme contenute nel</w:t>
      </w:r>
      <w:r>
        <w:rPr>
          <w:spacing w:val="1"/>
          <w:sz w:val="20"/>
        </w:rPr>
        <w:t xml:space="preserve"> </w:t>
      </w:r>
      <w:r>
        <w:rPr>
          <w:sz w:val="20"/>
        </w:rPr>
        <w:t>bando;</w:t>
      </w:r>
    </w:p>
    <w:p w14:paraId="3E2A0944" w14:textId="77777777" w:rsidR="00F931A8" w:rsidRDefault="00F931A8">
      <w:pPr>
        <w:pStyle w:val="Corpotesto"/>
        <w:spacing w:before="1"/>
      </w:pPr>
    </w:p>
    <w:p w14:paraId="6DB23F5B" w14:textId="77777777" w:rsidR="00F931A8" w:rsidRDefault="00586C6A">
      <w:pPr>
        <w:pStyle w:val="Paragrafoelenco"/>
        <w:numPr>
          <w:ilvl w:val="0"/>
          <w:numId w:val="1"/>
        </w:numPr>
        <w:tabs>
          <w:tab w:val="left" w:pos="420"/>
        </w:tabs>
        <w:ind w:left="212" w:right="1064" w:firstLine="0"/>
        <w:rPr>
          <w:sz w:val="20"/>
        </w:rPr>
      </w:pPr>
      <w:r>
        <w:rPr>
          <w:sz w:val="20"/>
        </w:rPr>
        <w:t xml:space="preserve">di impegnarsi a comunicare tempestivamente ogni eventuale </w:t>
      </w:r>
      <w:r>
        <w:rPr>
          <w:sz w:val="20"/>
        </w:rPr>
        <w:t>variazione del recapito presso cui inviare ogni comunicazione relativa e conseguente alla</w:t>
      </w:r>
      <w:r>
        <w:rPr>
          <w:spacing w:val="2"/>
          <w:sz w:val="20"/>
        </w:rPr>
        <w:t xml:space="preserve"> </w:t>
      </w:r>
      <w:r>
        <w:rPr>
          <w:sz w:val="20"/>
        </w:rPr>
        <w:t>selezione.</w:t>
      </w:r>
    </w:p>
    <w:p w14:paraId="6A35751A" w14:textId="77777777" w:rsidR="00F931A8" w:rsidRDefault="00F931A8">
      <w:pPr>
        <w:pStyle w:val="Corpotesto"/>
        <w:spacing w:before="2"/>
        <w:rPr>
          <w:sz w:val="12"/>
        </w:rPr>
      </w:pPr>
    </w:p>
    <w:p w14:paraId="1FDA47C8" w14:textId="77777777" w:rsidR="00F931A8" w:rsidRDefault="00586C6A">
      <w:pPr>
        <w:pStyle w:val="Corpotesto"/>
        <w:spacing w:before="91"/>
        <w:ind w:left="212" w:right="21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3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t>sottoscritt</w:t>
      </w:r>
      <w:r>
        <w:rPr>
          <w:u w:val="single"/>
        </w:rPr>
        <w:t xml:space="preserve">    </w:t>
      </w:r>
      <w:r>
        <w:t>esprime il proprio consenso affinché i dati personali forniti con la presente richiesta possano     essere trattati nel rispetto</w:t>
      </w:r>
      <w:r>
        <w:t xml:space="preserve"> del D.Lgs, n. 196/2003 recante “Codice in materia di protezione dei dati personali”, così come novellato dal D.Lgs. n. 101/2018 e del Regolamento Europeo in materia di protezione dei dati personali n. 679/2016, per le finalità di gestione della presente p</w:t>
      </w:r>
      <w:r>
        <w:t>rocedura concorsuale e dell’eventuale rapporto di</w:t>
      </w:r>
      <w:r>
        <w:rPr>
          <w:spacing w:val="-4"/>
        </w:rPr>
        <w:t xml:space="preserve"> </w:t>
      </w:r>
      <w:r>
        <w:t>lavoro.</w:t>
      </w:r>
    </w:p>
    <w:p w14:paraId="14007543" w14:textId="77777777" w:rsidR="00F931A8" w:rsidRDefault="00F931A8">
      <w:pPr>
        <w:pStyle w:val="Corpotesto"/>
      </w:pPr>
    </w:p>
    <w:p w14:paraId="709F4841" w14:textId="77777777" w:rsidR="00F931A8" w:rsidRDefault="00F931A8">
      <w:pPr>
        <w:pStyle w:val="Corpotesto"/>
      </w:pPr>
    </w:p>
    <w:p w14:paraId="29A3D94E" w14:textId="77777777" w:rsidR="00F931A8" w:rsidRDefault="00F931A8">
      <w:pPr>
        <w:pStyle w:val="Corpotesto"/>
        <w:spacing w:before="10"/>
        <w:rPr>
          <w:sz w:val="19"/>
        </w:rPr>
      </w:pPr>
    </w:p>
    <w:p w14:paraId="0DD44A33" w14:textId="77777777" w:rsidR="00F931A8" w:rsidRDefault="00586C6A">
      <w:pPr>
        <w:pStyle w:val="Corpotesto"/>
        <w:tabs>
          <w:tab w:val="left" w:pos="2712"/>
          <w:tab w:val="left" w:pos="4771"/>
        </w:tabs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2F373C" w14:textId="77777777" w:rsidR="00F931A8" w:rsidRDefault="00F931A8">
      <w:pPr>
        <w:pStyle w:val="Corpotesto"/>
      </w:pPr>
    </w:p>
    <w:p w14:paraId="4266AED2" w14:textId="77777777" w:rsidR="00F931A8" w:rsidRDefault="00F931A8">
      <w:pPr>
        <w:pStyle w:val="Corpotesto"/>
      </w:pPr>
    </w:p>
    <w:p w14:paraId="784D86B4" w14:textId="77777777" w:rsidR="00F931A8" w:rsidRDefault="00F931A8">
      <w:pPr>
        <w:pStyle w:val="Corpotesto"/>
        <w:spacing w:before="1"/>
      </w:pPr>
    </w:p>
    <w:p w14:paraId="51358E1E" w14:textId="77777777" w:rsidR="00F931A8" w:rsidRDefault="00586C6A">
      <w:pPr>
        <w:pStyle w:val="Titolo1"/>
        <w:spacing w:before="1"/>
        <w:ind w:left="3545" w:right="3546"/>
        <w:jc w:val="center"/>
        <w:rPr>
          <w:u w:val="none"/>
        </w:rPr>
      </w:pPr>
      <w:r>
        <w:rPr>
          <w:u w:val="none"/>
        </w:rPr>
        <w:t>Firma</w:t>
      </w:r>
    </w:p>
    <w:p w14:paraId="0E99EFF1" w14:textId="40874A7D" w:rsidR="00F931A8" w:rsidRDefault="00586C6A">
      <w:pPr>
        <w:pStyle w:val="Corpotesto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F64A57C" wp14:editId="66AE1C79">
                <wp:simplePos x="0" y="0"/>
                <wp:positionH relativeFrom="page">
                  <wp:posOffset>2636520</wp:posOffset>
                </wp:positionH>
                <wp:positionV relativeFrom="paragraph">
                  <wp:posOffset>143510</wp:posOffset>
                </wp:positionV>
                <wp:extent cx="22872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E25F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pt,11.3pt" to="387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" strokeweight=".14056mm">
                <w10:wrap type="topAndBottom" anchorx="page"/>
              </v:line>
            </w:pict>
          </mc:Fallback>
        </mc:AlternateContent>
      </w:r>
    </w:p>
    <w:p w14:paraId="42969843" w14:textId="77777777" w:rsidR="00F931A8" w:rsidRDefault="00586C6A">
      <w:pPr>
        <w:pStyle w:val="Corpotesto"/>
        <w:spacing w:line="199" w:lineRule="exact"/>
        <w:ind w:left="3545" w:right="3550"/>
        <w:jc w:val="center"/>
      </w:pPr>
      <w:r>
        <w:t>(non è necessaria l'autentica, ai sensi</w:t>
      </w:r>
    </w:p>
    <w:p w14:paraId="265C2685" w14:textId="77777777" w:rsidR="00F931A8" w:rsidRDefault="00586C6A">
      <w:pPr>
        <w:pStyle w:val="Corpotesto"/>
        <w:ind w:left="3545" w:right="3546"/>
        <w:jc w:val="center"/>
      </w:pPr>
      <w:r>
        <w:t>dell'art.39 DPR 445/2000)</w:t>
      </w:r>
    </w:p>
    <w:sectPr w:rsidR="00F931A8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54FA"/>
    <w:multiLevelType w:val="hybridMultilevel"/>
    <w:tmpl w:val="6D8ACB04"/>
    <w:lvl w:ilvl="0" w:tplc="F596442C">
      <w:numFmt w:val="bullet"/>
      <w:lvlText w:val=" "/>
      <w:lvlJc w:val="left"/>
      <w:pPr>
        <w:ind w:left="361" w:hanging="207"/>
      </w:pPr>
      <w:rPr>
        <w:rFonts w:ascii="Times New Roman" w:eastAsia="Times New Roman" w:hAnsi="Times New Roman" w:cs="Times New Roman" w:hint="default"/>
        <w:w w:val="309"/>
        <w:sz w:val="20"/>
        <w:szCs w:val="20"/>
        <w:lang w:val="it-IT" w:eastAsia="it-IT" w:bidi="it-IT"/>
      </w:rPr>
    </w:lvl>
    <w:lvl w:ilvl="1" w:tplc="B3204312">
      <w:numFmt w:val="bullet"/>
      <w:lvlText w:val="•"/>
      <w:lvlJc w:val="left"/>
      <w:pPr>
        <w:ind w:left="1309" w:hanging="207"/>
      </w:pPr>
      <w:rPr>
        <w:rFonts w:hint="default"/>
        <w:lang w:val="it-IT" w:eastAsia="it-IT" w:bidi="it-IT"/>
      </w:rPr>
    </w:lvl>
    <w:lvl w:ilvl="2" w:tplc="7778A624">
      <w:numFmt w:val="bullet"/>
      <w:lvlText w:val="•"/>
      <w:lvlJc w:val="left"/>
      <w:pPr>
        <w:ind w:left="2258" w:hanging="207"/>
      </w:pPr>
      <w:rPr>
        <w:rFonts w:hint="default"/>
        <w:lang w:val="it-IT" w:eastAsia="it-IT" w:bidi="it-IT"/>
      </w:rPr>
    </w:lvl>
    <w:lvl w:ilvl="3" w:tplc="648A5C3A">
      <w:numFmt w:val="bullet"/>
      <w:lvlText w:val="•"/>
      <w:lvlJc w:val="left"/>
      <w:pPr>
        <w:ind w:left="3208" w:hanging="207"/>
      </w:pPr>
      <w:rPr>
        <w:rFonts w:hint="default"/>
        <w:lang w:val="it-IT" w:eastAsia="it-IT" w:bidi="it-IT"/>
      </w:rPr>
    </w:lvl>
    <w:lvl w:ilvl="4" w:tplc="B9BE458E">
      <w:numFmt w:val="bullet"/>
      <w:lvlText w:val="•"/>
      <w:lvlJc w:val="left"/>
      <w:pPr>
        <w:ind w:left="4157" w:hanging="207"/>
      </w:pPr>
      <w:rPr>
        <w:rFonts w:hint="default"/>
        <w:lang w:val="it-IT" w:eastAsia="it-IT" w:bidi="it-IT"/>
      </w:rPr>
    </w:lvl>
    <w:lvl w:ilvl="5" w:tplc="BB122C2A">
      <w:numFmt w:val="bullet"/>
      <w:lvlText w:val="•"/>
      <w:lvlJc w:val="left"/>
      <w:pPr>
        <w:ind w:left="5107" w:hanging="207"/>
      </w:pPr>
      <w:rPr>
        <w:rFonts w:hint="default"/>
        <w:lang w:val="it-IT" w:eastAsia="it-IT" w:bidi="it-IT"/>
      </w:rPr>
    </w:lvl>
    <w:lvl w:ilvl="6" w:tplc="BD304ABC">
      <w:numFmt w:val="bullet"/>
      <w:lvlText w:val="•"/>
      <w:lvlJc w:val="left"/>
      <w:pPr>
        <w:ind w:left="6056" w:hanging="207"/>
      </w:pPr>
      <w:rPr>
        <w:rFonts w:hint="default"/>
        <w:lang w:val="it-IT" w:eastAsia="it-IT" w:bidi="it-IT"/>
      </w:rPr>
    </w:lvl>
    <w:lvl w:ilvl="7" w:tplc="9E4C74CE">
      <w:numFmt w:val="bullet"/>
      <w:lvlText w:val="•"/>
      <w:lvlJc w:val="left"/>
      <w:pPr>
        <w:ind w:left="7006" w:hanging="207"/>
      </w:pPr>
      <w:rPr>
        <w:rFonts w:hint="default"/>
        <w:lang w:val="it-IT" w:eastAsia="it-IT" w:bidi="it-IT"/>
      </w:rPr>
    </w:lvl>
    <w:lvl w:ilvl="8" w:tplc="81DC74DC">
      <w:numFmt w:val="bullet"/>
      <w:lvlText w:val="•"/>
      <w:lvlJc w:val="left"/>
      <w:pPr>
        <w:ind w:left="7955" w:hanging="207"/>
      </w:pPr>
      <w:rPr>
        <w:rFonts w:hint="default"/>
        <w:lang w:val="it-IT" w:eastAsia="it-IT" w:bidi="it-IT"/>
      </w:rPr>
    </w:lvl>
  </w:abstractNum>
  <w:abstractNum w:abstractNumId="1" w15:restartNumberingAfterBreak="0">
    <w:nsid w:val="0BDC3BB8"/>
    <w:multiLevelType w:val="hybridMultilevel"/>
    <w:tmpl w:val="7C960180"/>
    <w:lvl w:ilvl="0" w:tplc="08C61572">
      <w:numFmt w:val="bullet"/>
      <w:lvlText w:val=" 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309"/>
        <w:sz w:val="20"/>
        <w:szCs w:val="20"/>
        <w:lang w:val="it-IT" w:eastAsia="it-IT" w:bidi="it-IT"/>
      </w:rPr>
    </w:lvl>
    <w:lvl w:ilvl="1" w:tplc="373C7752">
      <w:numFmt w:val="bullet"/>
      <w:lvlText w:val="-"/>
      <w:lvlJc w:val="left"/>
      <w:pPr>
        <w:ind w:left="8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20549D62">
      <w:numFmt w:val="bullet"/>
      <w:lvlText w:val="•"/>
      <w:lvlJc w:val="left"/>
      <w:pPr>
        <w:ind w:left="1823" w:hanging="154"/>
      </w:pPr>
      <w:rPr>
        <w:rFonts w:hint="default"/>
        <w:lang w:val="it-IT" w:eastAsia="it-IT" w:bidi="it-IT"/>
      </w:rPr>
    </w:lvl>
    <w:lvl w:ilvl="3" w:tplc="23D64256">
      <w:numFmt w:val="bullet"/>
      <w:lvlText w:val="•"/>
      <w:lvlJc w:val="left"/>
      <w:pPr>
        <w:ind w:left="2827" w:hanging="154"/>
      </w:pPr>
      <w:rPr>
        <w:rFonts w:hint="default"/>
        <w:lang w:val="it-IT" w:eastAsia="it-IT" w:bidi="it-IT"/>
      </w:rPr>
    </w:lvl>
    <w:lvl w:ilvl="4" w:tplc="54943FD8">
      <w:numFmt w:val="bullet"/>
      <w:lvlText w:val="•"/>
      <w:lvlJc w:val="left"/>
      <w:pPr>
        <w:ind w:left="3831" w:hanging="154"/>
      </w:pPr>
      <w:rPr>
        <w:rFonts w:hint="default"/>
        <w:lang w:val="it-IT" w:eastAsia="it-IT" w:bidi="it-IT"/>
      </w:rPr>
    </w:lvl>
    <w:lvl w:ilvl="5" w:tplc="A38473A6">
      <w:numFmt w:val="bullet"/>
      <w:lvlText w:val="•"/>
      <w:lvlJc w:val="left"/>
      <w:pPr>
        <w:ind w:left="4835" w:hanging="154"/>
      </w:pPr>
      <w:rPr>
        <w:rFonts w:hint="default"/>
        <w:lang w:val="it-IT" w:eastAsia="it-IT" w:bidi="it-IT"/>
      </w:rPr>
    </w:lvl>
    <w:lvl w:ilvl="6" w:tplc="3BD85EC6">
      <w:numFmt w:val="bullet"/>
      <w:lvlText w:val="•"/>
      <w:lvlJc w:val="left"/>
      <w:pPr>
        <w:ind w:left="5839" w:hanging="154"/>
      </w:pPr>
      <w:rPr>
        <w:rFonts w:hint="default"/>
        <w:lang w:val="it-IT" w:eastAsia="it-IT" w:bidi="it-IT"/>
      </w:rPr>
    </w:lvl>
    <w:lvl w:ilvl="7" w:tplc="665EC188">
      <w:numFmt w:val="bullet"/>
      <w:lvlText w:val="•"/>
      <w:lvlJc w:val="left"/>
      <w:pPr>
        <w:ind w:left="6842" w:hanging="154"/>
      </w:pPr>
      <w:rPr>
        <w:rFonts w:hint="default"/>
        <w:lang w:val="it-IT" w:eastAsia="it-IT" w:bidi="it-IT"/>
      </w:rPr>
    </w:lvl>
    <w:lvl w:ilvl="8" w:tplc="0C6C02B4">
      <w:numFmt w:val="bullet"/>
      <w:lvlText w:val="•"/>
      <w:lvlJc w:val="left"/>
      <w:pPr>
        <w:ind w:left="7846" w:hanging="154"/>
      </w:pPr>
      <w:rPr>
        <w:rFonts w:hint="default"/>
        <w:lang w:val="it-IT" w:eastAsia="it-IT" w:bidi="it-IT"/>
      </w:rPr>
    </w:lvl>
  </w:abstractNum>
  <w:abstractNum w:abstractNumId="2" w15:restartNumberingAfterBreak="0">
    <w:nsid w:val="3DCA2F94"/>
    <w:multiLevelType w:val="hybridMultilevel"/>
    <w:tmpl w:val="F71EBA10"/>
    <w:lvl w:ilvl="0" w:tplc="682002B4">
      <w:numFmt w:val="bullet"/>
      <w:lvlText w:val=" 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309"/>
        <w:sz w:val="20"/>
        <w:szCs w:val="20"/>
        <w:lang w:val="it-IT" w:eastAsia="it-IT" w:bidi="it-IT"/>
      </w:rPr>
    </w:lvl>
    <w:lvl w:ilvl="1" w:tplc="319A5E88">
      <w:numFmt w:val="bullet"/>
      <w:lvlText w:val="•"/>
      <w:lvlJc w:val="left"/>
      <w:pPr>
        <w:ind w:left="1273" w:hanging="207"/>
      </w:pPr>
      <w:rPr>
        <w:rFonts w:hint="default"/>
        <w:lang w:val="it-IT" w:eastAsia="it-IT" w:bidi="it-IT"/>
      </w:rPr>
    </w:lvl>
    <w:lvl w:ilvl="2" w:tplc="FC40E0B0">
      <w:numFmt w:val="bullet"/>
      <w:lvlText w:val="•"/>
      <w:lvlJc w:val="left"/>
      <w:pPr>
        <w:ind w:left="2226" w:hanging="207"/>
      </w:pPr>
      <w:rPr>
        <w:rFonts w:hint="default"/>
        <w:lang w:val="it-IT" w:eastAsia="it-IT" w:bidi="it-IT"/>
      </w:rPr>
    </w:lvl>
    <w:lvl w:ilvl="3" w:tplc="3C0ABFCA">
      <w:numFmt w:val="bullet"/>
      <w:lvlText w:val="•"/>
      <w:lvlJc w:val="left"/>
      <w:pPr>
        <w:ind w:left="3180" w:hanging="207"/>
      </w:pPr>
      <w:rPr>
        <w:rFonts w:hint="default"/>
        <w:lang w:val="it-IT" w:eastAsia="it-IT" w:bidi="it-IT"/>
      </w:rPr>
    </w:lvl>
    <w:lvl w:ilvl="4" w:tplc="1BCA7C92">
      <w:numFmt w:val="bullet"/>
      <w:lvlText w:val="•"/>
      <w:lvlJc w:val="left"/>
      <w:pPr>
        <w:ind w:left="4133" w:hanging="207"/>
      </w:pPr>
      <w:rPr>
        <w:rFonts w:hint="default"/>
        <w:lang w:val="it-IT" w:eastAsia="it-IT" w:bidi="it-IT"/>
      </w:rPr>
    </w:lvl>
    <w:lvl w:ilvl="5" w:tplc="812E3C32">
      <w:numFmt w:val="bullet"/>
      <w:lvlText w:val="•"/>
      <w:lvlJc w:val="left"/>
      <w:pPr>
        <w:ind w:left="5087" w:hanging="207"/>
      </w:pPr>
      <w:rPr>
        <w:rFonts w:hint="default"/>
        <w:lang w:val="it-IT" w:eastAsia="it-IT" w:bidi="it-IT"/>
      </w:rPr>
    </w:lvl>
    <w:lvl w:ilvl="6" w:tplc="B1A818D4">
      <w:numFmt w:val="bullet"/>
      <w:lvlText w:val="•"/>
      <w:lvlJc w:val="left"/>
      <w:pPr>
        <w:ind w:left="6040" w:hanging="207"/>
      </w:pPr>
      <w:rPr>
        <w:rFonts w:hint="default"/>
        <w:lang w:val="it-IT" w:eastAsia="it-IT" w:bidi="it-IT"/>
      </w:rPr>
    </w:lvl>
    <w:lvl w:ilvl="7" w:tplc="E43A3D30">
      <w:numFmt w:val="bullet"/>
      <w:lvlText w:val="•"/>
      <w:lvlJc w:val="left"/>
      <w:pPr>
        <w:ind w:left="6994" w:hanging="207"/>
      </w:pPr>
      <w:rPr>
        <w:rFonts w:hint="default"/>
        <w:lang w:val="it-IT" w:eastAsia="it-IT" w:bidi="it-IT"/>
      </w:rPr>
    </w:lvl>
    <w:lvl w:ilvl="8" w:tplc="D9EA64DE">
      <w:numFmt w:val="bullet"/>
      <w:lvlText w:val="•"/>
      <w:lvlJc w:val="left"/>
      <w:pPr>
        <w:ind w:left="7947" w:hanging="207"/>
      </w:pPr>
      <w:rPr>
        <w:rFonts w:hint="default"/>
        <w:lang w:val="it-IT" w:eastAsia="it-IT" w:bidi="it-IT"/>
      </w:rPr>
    </w:lvl>
  </w:abstractNum>
  <w:abstractNum w:abstractNumId="3" w15:restartNumberingAfterBreak="0">
    <w:nsid w:val="40CE599B"/>
    <w:multiLevelType w:val="hybridMultilevel"/>
    <w:tmpl w:val="9ED60CDC"/>
    <w:lvl w:ilvl="0" w:tplc="AD24DF06">
      <w:numFmt w:val="bullet"/>
      <w:lvlText w:val=" "/>
      <w:lvlJc w:val="left"/>
      <w:pPr>
        <w:ind w:left="496" w:hanging="207"/>
      </w:pPr>
      <w:rPr>
        <w:rFonts w:ascii="Times New Roman" w:eastAsia="Times New Roman" w:hAnsi="Times New Roman" w:cs="Times New Roman" w:hint="default"/>
        <w:w w:val="309"/>
        <w:sz w:val="20"/>
        <w:szCs w:val="20"/>
        <w:lang w:val="it-IT" w:eastAsia="it-IT" w:bidi="it-IT"/>
      </w:rPr>
    </w:lvl>
    <w:lvl w:ilvl="1" w:tplc="74764AEC">
      <w:numFmt w:val="bullet"/>
      <w:lvlText w:val="•"/>
      <w:lvlJc w:val="left"/>
      <w:pPr>
        <w:ind w:left="1456" w:hanging="207"/>
      </w:pPr>
      <w:rPr>
        <w:rFonts w:hint="default"/>
        <w:lang w:val="it-IT" w:eastAsia="it-IT" w:bidi="it-IT"/>
      </w:rPr>
    </w:lvl>
    <w:lvl w:ilvl="2" w:tplc="A40E40D4">
      <w:numFmt w:val="bullet"/>
      <w:lvlText w:val="•"/>
      <w:lvlJc w:val="left"/>
      <w:pPr>
        <w:ind w:left="2413" w:hanging="207"/>
      </w:pPr>
      <w:rPr>
        <w:rFonts w:hint="default"/>
        <w:lang w:val="it-IT" w:eastAsia="it-IT" w:bidi="it-IT"/>
      </w:rPr>
    </w:lvl>
    <w:lvl w:ilvl="3" w:tplc="6C72D22E">
      <w:numFmt w:val="bullet"/>
      <w:lvlText w:val="•"/>
      <w:lvlJc w:val="left"/>
      <w:pPr>
        <w:ind w:left="3369" w:hanging="207"/>
      </w:pPr>
      <w:rPr>
        <w:rFonts w:hint="default"/>
        <w:lang w:val="it-IT" w:eastAsia="it-IT" w:bidi="it-IT"/>
      </w:rPr>
    </w:lvl>
    <w:lvl w:ilvl="4" w:tplc="A7D87A76">
      <w:numFmt w:val="bullet"/>
      <w:lvlText w:val="•"/>
      <w:lvlJc w:val="left"/>
      <w:pPr>
        <w:ind w:left="4326" w:hanging="207"/>
      </w:pPr>
      <w:rPr>
        <w:rFonts w:hint="default"/>
        <w:lang w:val="it-IT" w:eastAsia="it-IT" w:bidi="it-IT"/>
      </w:rPr>
    </w:lvl>
    <w:lvl w:ilvl="5" w:tplc="79F41FB8">
      <w:numFmt w:val="bullet"/>
      <w:lvlText w:val="•"/>
      <w:lvlJc w:val="left"/>
      <w:pPr>
        <w:ind w:left="5283" w:hanging="207"/>
      </w:pPr>
      <w:rPr>
        <w:rFonts w:hint="default"/>
        <w:lang w:val="it-IT" w:eastAsia="it-IT" w:bidi="it-IT"/>
      </w:rPr>
    </w:lvl>
    <w:lvl w:ilvl="6" w:tplc="5CE06B7E">
      <w:numFmt w:val="bullet"/>
      <w:lvlText w:val="•"/>
      <w:lvlJc w:val="left"/>
      <w:pPr>
        <w:ind w:left="6239" w:hanging="207"/>
      </w:pPr>
      <w:rPr>
        <w:rFonts w:hint="default"/>
        <w:lang w:val="it-IT" w:eastAsia="it-IT" w:bidi="it-IT"/>
      </w:rPr>
    </w:lvl>
    <w:lvl w:ilvl="7" w:tplc="3B5236C0">
      <w:numFmt w:val="bullet"/>
      <w:lvlText w:val="•"/>
      <w:lvlJc w:val="left"/>
      <w:pPr>
        <w:ind w:left="7196" w:hanging="207"/>
      </w:pPr>
      <w:rPr>
        <w:rFonts w:hint="default"/>
        <w:lang w:val="it-IT" w:eastAsia="it-IT" w:bidi="it-IT"/>
      </w:rPr>
    </w:lvl>
    <w:lvl w:ilvl="8" w:tplc="BA8E699C">
      <w:numFmt w:val="bullet"/>
      <w:lvlText w:val="•"/>
      <w:lvlJc w:val="left"/>
      <w:pPr>
        <w:ind w:left="8153" w:hanging="207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A8"/>
    <w:rsid w:val="00586C6A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34B9"/>
  <w15:docId w15:val="{848964DA-D90D-4957-BD0C-920708A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fac-simile domanda IDRAULICO</dc:title>
  <dc:creator>binia</dc:creator>
  <cp:lastModifiedBy>Personale</cp:lastModifiedBy>
  <cp:revision>2</cp:revision>
  <dcterms:created xsi:type="dcterms:W3CDTF">2020-10-20T08:54:00Z</dcterms:created>
  <dcterms:modified xsi:type="dcterms:W3CDTF">2020-10-20T08:54:00Z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2020-10-20T00:00:00Z</vt:filetime>
  </property>
</Properties>
</file>