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8D00B" w14:textId="77777777" w:rsidR="00C91F78" w:rsidRDefault="005D3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BANDO DI CONCORSO PUBBLICO PER TITOLI ED ESAMI PER LA COPERTURA A TEMPO PIENO E INDETERMINATO DI N. 1 POSTO NEL PROFILO PROFESSIONALE DI ISTRUTTORE DIRETTIVO AMMINISTRATIVO, CATEGORIA GIURIDICA D1 – PRESSO I SERVIZI DEMOGRAFICI. </w:t>
      </w:r>
    </w:p>
    <w:p w14:paraId="6FC1F768" w14:textId="77777777" w:rsidR="00C91F78" w:rsidRDefault="00C91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F3D4092" w14:textId="77777777" w:rsidR="00C91F78" w:rsidRDefault="00C91F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BE3218A" w14:textId="77777777" w:rsidR="00C91F78" w:rsidRDefault="005D3C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Il/La sottoscritto/a ………</w:t>
      </w:r>
      <w:r>
        <w:rPr>
          <w:rFonts w:ascii="Times New Roman" w:eastAsia="Times New Roman" w:hAnsi="Times New Roman" w:cs="Times New Roman"/>
          <w:sz w:val="28"/>
        </w:rPr>
        <w:t>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</w:rPr>
        <w:t>.……………… nato/a il …………………… a …………………………………………………. provincia di (……) codice fiscale ………………</w:t>
      </w:r>
      <w:proofErr w:type="gramStart"/>
      <w:r>
        <w:rPr>
          <w:rFonts w:ascii="Times New Roman" w:eastAsia="Times New Roman" w:hAnsi="Times New Roman" w:cs="Times New Roman"/>
          <w:sz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.…………………………. </w:t>
      </w:r>
    </w:p>
    <w:p w14:paraId="038A98C2" w14:textId="77777777" w:rsidR="00C91F78" w:rsidRDefault="005D3C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residente in 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……provincia (……) cap. ………….. </w:t>
      </w:r>
    </w:p>
    <w:p w14:paraId="7712F40F" w14:textId="77777777" w:rsidR="00C91F78" w:rsidRDefault="005D3C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via/piazza …………………………. n° civico ………… tel. ……………………</w:t>
      </w:r>
    </w:p>
    <w:p w14:paraId="2D29DC63" w14:textId="77777777" w:rsidR="00C91F78" w:rsidRDefault="005D3C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P.E.C. ……………………………, e-mail </w:t>
      </w:r>
      <w:r>
        <w:rPr>
          <w:rFonts w:ascii="Times New Roman" w:eastAsia="Times New Roman" w:hAnsi="Times New Roman" w:cs="Times New Roman"/>
          <w:sz w:val="28"/>
        </w:rPr>
        <w:t>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.; </w:t>
      </w:r>
    </w:p>
    <w:p w14:paraId="39F87C09" w14:textId="77777777" w:rsidR="00C91F78" w:rsidRDefault="00C91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CBB3658" w14:textId="77777777" w:rsidR="00C91F78" w:rsidRDefault="00C91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52095FB" w14:textId="77777777" w:rsidR="00C91F78" w:rsidRDefault="005D3C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C H I E D E</w:t>
      </w:r>
    </w:p>
    <w:p w14:paraId="4E2660A6" w14:textId="77777777" w:rsidR="00C91F78" w:rsidRDefault="00C91F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3156AF6D" w14:textId="77777777" w:rsidR="00C91F78" w:rsidRDefault="005D3C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di essere ammesso/a </w:t>
      </w:r>
      <w:proofErr w:type="spellStart"/>
      <w:r>
        <w:rPr>
          <w:rFonts w:ascii="Times New Roman" w:eastAsia="Times New Roman" w:hAnsi="Times New Roman" w:cs="Times New Roman"/>
          <w:sz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partecipare alla selezione pubblica per titoli ed esami per la copertura di n. 1 posto a tempo pieno e indeterminato nel profilo professionale di Istruttore Direttivo Amministrativo, categoria giuridi</w:t>
      </w:r>
      <w:r>
        <w:rPr>
          <w:rFonts w:ascii="Times New Roman" w:eastAsia="Times New Roman" w:hAnsi="Times New Roman" w:cs="Times New Roman"/>
          <w:sz w:val="28"/>
        </w:rPr>
        <w:t xml:space="preserve">ca D1, presso i Servizi Demografici. </w:t>
      </w:r>
    </w:p>
    <w:p w14:paraId="6594AA62" w14:textId="77777777" w:rsidR="00C91F78" w:rsidRDefault="005D3C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 tal fine, ai sensi degli artt. 46 e 47 del D.P.R. 445/2000 e consapevole delle conseguenze penali previste dagli artt. 75 e 76 del suddetto D.P.R., nel caso di dichiarazioni false e comunque non corrispondenti al ver</w:t>
      </w:r>
      <w:r>
        <w:rPr>
          <w:rFonts w:ascii="Times New Roman" w:eastAsia="Times New Roman" w:hAnsi="Times New Roman" w:cs="Times New Roman"/>
          <w:sz w:val="28"/>
        </w:rPr>
        <w:t xml:space="preserve">o, sotto la propria responsabilità: </w:t>
      </w:r>
    </w:p>
    <w:p w14:paraId="13595DE0" w14:textId="77777777" w:rsidR="00C91F78" w:rsidRDefault="00C91F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6731FE8" w14:textId="77777777" w:rsidR="00C91F78" w:rsidRDefault="005D3C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 I C H I A R A</w:t>
      </w:r>
    </w:p>
    <w:p w14:paraId="699BF6B3" w14:textId="77777777" w:rsidR="00C91F78" w:rsidRDefault="005D3C3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( barrare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le caselle che interessano )</w:t>
      </w:r>
    </w:p>
    <w:p w14:paraId="1F540EB1" w14:textId="77777777" w:rsidR="00C91F78" w:rsidRDefault="00C91F7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76C451B9" w14:textId="77777777" w:rsidR="00C91F78" w:rsidRDefault="005D3C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di essere nato/a </w:t>
      </w:r>
      <w:proofErr w:type="spellStart"/>
      <w:r>
        <w:rPr>
          <w:rFonts w:ascii="Times New Roman" w:eastAsia="Times New Roman" w:hAnsi="Times New Roman" w:cs="Times New Roman"/>
          <w:sz w:val="28"/>
        </w:rPr>
        <w:t>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.…….…… il …………………; </w:t>
      </w:r>
    </w:p>
    <w:p w14:paraId="6480139A" w14:textId="77777777" w:rsidR="00C91F78" w:rsidRDefault="005D3C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di essere residente in 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.…………….…….., </w:t>
      </w:r>
    </w:p>
    <w:p w14:paraId="207CDC48" w14:textId="77777777" w:rsidR="00C91F78" w:rsidRDefault="005D3C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Via 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</w:rPr>
        <w:t>……………, P.E.C. …………………………, e-mail ……………</w:t>
      </w:r>
      <w:r>
        <w:rPr>
          <w:rFonts w:ascii="Times New Roman" w:eastAsia="Times New Roman" w:hAnsi="Times New Roman" w:cs="Times New Roman"/>
          <w:sz w:val="28"/>
        </w:rPr>
        <w:t xml:space="preserve">……….……………………………………………………....; </w:t>
      </w:r>
    </w:p>
    <w:p w14:paraId="711B67C2" w14:textId="77777777" w:rsidR="00C91F78" w:rsidRDefault="005D3C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□ di essere cittadino/a italiano/</w:t>
      </w:r>
      <w:proofErr w:type="gramStart"/>
      <w:r>
        <w:rPr>
          <w:rFonts w:ascii="Times New Roman" w:eastAsia="Times New Roman" w:hAnsi="Times New Roman" w:cs="Times New Roman"/>
          <w:sz w:val="28"/>
        </w:rPr>
        <w:t>a….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……….…………….……….……….……….; </w:t>
      </w:r>
    </w:p>
    <w:p w14:paraId="436860C2" w14:textId="77777777" w:rsidR="00C91F78" w:rsidRDefault="005D3C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□ ovvero di essere cittadino appartenente ad uno Stato dell’Unione Europea e pertanto: </w:t>
      </w:r>
    </w:p>
    <w:p w14:paraId="1654BFE1" w14:textId="77777777" w:rsidR="00C91F78" w:rsidRDefault="005D3C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di godere dei diritti civili e politici anche nello Stato di appartenenza o</w:t>
      </w:r>
      <w:r>
        <w:rPr>
          <w:rFonts w:ascii="Times New Roman" w:eastAsia="Times New Roman" w:hAnsi="Times New Roman" w:cs="Times New Roman"/>
          <w:sz w:val="28"/>
        </w:rPr>
        <w:t xml:space="preserve"> provenienza; </w:t>
      </w:r>
    </w:p>
    <w:p w14:paraId="4C51E691" w14:textId="77777777" w:rsidR="00C91F78" w:rsidRDefault="005D3C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□ ovvero di non godere dei diritti civili e politici per i seguenti motivi……………</w:t>
      </w:r>
      <w:proofErr w:type="gramStart"/>
      <w:r>
        <w:rPr>
          <w:rFonts w:ascii="Times New Roman" w:eastAsia="Times New Roman" w:hAnsi="Times New Roman" w:cs="Times New Roman"/>
          <w:sz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.……….………………………………………...………; </w:t>
      </w:r>
    </w:p>
    <w:p w14:paraId="7D071B9E" w14:textId="77777777" w:rsidR="00C91F78" w:rsidRDefault="005D3C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□ di essere in possesso di tutti gli altri requisiti previsti per i cittadini della Repubblica; </w:t>
      </w:r>
    </w:p>
    <w:p w14:paraId="14BB7F87" w14:textId="77777777" w:rsidR="00C91F78" w:rsidRDefault="005D3C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□ di avere adeguata conoscenza della lingua italiana; </w:t>
      </w:r>
    </w:p>
    <w:p w14:paraId="78180CB8" w14:textId="77777777" w:rsidR="00C91F78" w:rsidRDefault="005D3C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□ di essere iscritto/a nelle liste elettorali del Comune di ……………………</w:t>
      </w:r>
      <w:proofErr w:type="gramStart"/>
      <w:r>
        <w:rPr>
          <w:rFonts w:ascii="Times New Roman" w:eastAsia="Times New Roman" w:hAnsi="Times New Roman" w:cs="Times New Roman"/>
          <w:sz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…..……..……………………………..………………; </w:t>
      </w:r>
    </w:p>
    <w:p w14:paraId="4DACF544" w14:textId="77777777" w:rsidR="00C91F78" w:rsidRDefault="005D3C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□ di non aver riportato condanne penali e/o non avere in corso procedimenti penali che impediscano</w:t>
      </w:r>
      <w:r>
        <w:rPr>
          <w:rFonts w:ascii="Times New Roman" w:eastAsia="Times New Roman" w:hAnsi="Times New Roman" w:cs="Times New Roman"/>
          <w:sz w:val="28"/>
        </w:rPr>
        <w:t>, ai sensi delle vigenti disposizioni in materia, la costituzione del rapporto di impiego con la Pubblica Amministrazione oppure indicare le condanne penali riportate con specificazione del reato e dell’entità della pena principale e di quelle accessorie e</w:t>
      </w:r>
      <w:r>
        <w:rPr>
          <w:rFonts w:ascii="Times New Roman" w:eastAsia="Times New Roman" w:hAnsi="Times New Roman" w:cs="Times New Roman"/>
          <w:sz w:val="28"/>
        </w:rPr>
        <w:t xml:space="preserve">/o procedimenti penali in corso; </w:t>
      </w:r>
    </w:p>
    <w:p w14:paraId="7F4A0672" w14:textId="77777777" w:rsidR="00C91F78" w:rsidRDefault="005D3C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□ di non essere stato destituito oppure dispensato o licenziato dall’impiego presso una Pubblica Amministrazione per incapacità o persistente insufficiente rendimento; </w:t>
      </w:r>
    </w:p>
    <w:p w14:paraId="55E62DF6" w14:textId="77777777" w:rsidR="00C91F78" w:rsidRDefault="005D3C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□ di non essere stato dichiarato decaduto o licenziato da un impiego pubblico per aver conseguito l’impiego stesso mediante la produzione di documenti falsi o viziati da invalidità non sanabile; </w:t>
      </w:r>
    </w:p>
    <w:p w14:paraId="7A7E1B98" w14:textId="77777777" w:rsidR="00C91F78" w:rsidRDefault="005D3C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□ di essere in posizione regolare nei confronti dell’obbligo</w:t>
      </w:r>
      <w:r>
        <w:rPr>
          <w:rFonts w:ascii="Times New Roman" w:eastAsia="Times New Roman" w:hAnsi="Times New Roman" w:cs="Times New Roman"/>
          <w:sz w:val="28"/>
        </w:rPr>
        <w:t xml:space="preserve"> di leva …</w:t>
      </w:r>
      <w:proofErr w:type="gramStart"/>
      <w:r>
        <w:rPr>
          <w:rFonts w:ascii="Times New Roman" w:eastAsia="Times New Roman" w:hAnsi="Times New Roman" w:cs="Times New Roman"/>
          <w:sz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.………………………………………………………..……..…………..; </w:t>
      </w:r>
    </w:p>
    <w:p w14:paraId="52F57F44" w14:textId="77777777" w:rsidR="00C91F78" w:rsidRDefault="005D3C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□ di avere un’età non inferiore agli anni 18; </w:t>
      </w:r>
    </w:p>
    <w:p w14:paraId="2F204705" w14:textId="77777777" w:rsidR="00C91F78" w:rsidRDefault="005D3C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□ di scegliere come lingua straniera per la prova orale ………</w:t>
      </w:r>
      <w:proofErr w:type="gramStart"/>
      <w:r>
        <w:rPr>
          <w:rFonts w:ascii="Times New Roman" w:eastAsia="Times New Roman" w:hAnsi="Times New Roman" w:cs="Times New Roman"/>
          <w:sz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.…………………………….……………………………….………; </w:t>
      </w:r>
    </w:p>
    <w:p w14:paraId="04515333" w14:textId="77777777" w:rsidR="00C91F78" w:rsidRDefault="005D3C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□ di essere in possesso dell’idoneità psico-fisica per svolgere l</w:t>
      </w:r>
      <w:r>
        <w:rPr>
          <w:rFonts w:ascii="Times New Roman" w:eastAsia="Times New Roman" w:hAnsi="Times New Roman" w:cs="Times New Roman"/>
          <w:sz w:val="28"/>
        </w:rPr>
        <w:t xml:space="preserve">e mansioni proprie del profilo professionale da rivestire; </w:t>
      </w:r>
    </w:p>
    <w:p w14:paraId="3EF190D6" w14:textId="77777777" w:rsidR="00C91F78" w:rsidRDefault="005D3C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□ di essere in possesso di un diploma di laurea (vecchio ordinamento o nuovo ordinamento. Sono ammesse le lauree triennali nuovo ordinamento, specificare quale: </w:t>
      </w:r>
      <w:r>
        <w:rPr>
          <w:rFonts w:ascii="Times New Roman" w:eastAsia="Times New Roman" w:hAnsi="Times New Roman" w:cs="Times New Roman"/>
          <w:sz w:val="28"/>
        </w:rPr>
        <w:lastRenderedPageBreak/>
        <w:t>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</w:rPr>
        <w:t>………… …..…</w:t>
      </w:r>
      <w:r>
        <w:rPr>
          <w:rFonts w:ascii="Times New Roman" w:eastAsia="Times New Roman" w:hAnsi="Times New Roman" w:cs="Times New Roman"/>
          <w:sz w:val="28"/>
        </w:rPr>
        <w:t>…………………………………………………………………………...………………………………………………………………..……, conseguita presso……………………………..…………………………………., nell’anno ………..…….., con votazione di …………………..;  di possedere i seguenti ulteriori titoli di studio: ..................………………………………….…………………………………….</w:t>
      </w:r>
      <w:r>
        <w:rPr>
          <w:rFonts w:ascii="Times New Roman" w:eastAsia="Times New Roman" w:hAnsi="Times New Roman" w:cs="Times New Roman"/>
          <w:sz w:val="28"/>
        </w:rPr>
        <w:t xml:space="preserve"> ……………………………………………………………………………………………….………………………………………………………………….…….; </w:t>
      </w:r>
    </w:p>
    <w:p w14:paraId="544E3C41" w14:textId="77777777" w:rsidR="00C91F78" w:rsidRDefault="005D3C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□ di aver prestato i seguenti servizi (opportunamente documentati) presso o a favore di una Pubblica Amministrazione ………………………….………………………………………………………………………………………………………………………………………………. ..</w:t>
      </w:r>
      <w:r>
        <w:rPr>
          <w:rFonts w:ascii="Times New Roman" w:eastAsia="Times New Roman" w:hAnsi="Times New Roman" w:cs="Times New Roman"/>
          <w:sz w:val="28"/>
        </w:rPr>
        <w:t xml:space="preserve">…………………………………………………………………..……….....………………………………………………………………………………………… …………………………………………………………………………….………………………………………………..…….; </w:t>
      </w:r>
    </w:p>
    <w:p w14:paraId="586A73A3" w14:textId="77777777" w:rsidR="00C91F78" w:rsidRDefault="005D3C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□ di dichiarare che, in riferimento ai servizi elencati al precedente punto, gli stessi si sono risolti per le seguenti cause: ………</w:t>
      </w:r>
      <w:r>
        <w:rPr>
          <w:rFonts w:ascii="Times New Roman" w:eastAsia="Times New Roman" w:hAnsi="Times New Roman" w:cs="Times New Roman"/>
          <w:sz w:val="28"/>
        </w:rPr>
        <w:t xml:space="preserve">……………………………………………………………………………………………………………………………………………………………........; </w:t>
      </w:r>
    </w:p>
    <w:p w14:paraId="06E30EE2" w14:textId="77777777" w:rsidR="00C91F78" w:rsidRDefault="005D3C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□ di avere diritto, a parità di merito, </w:t>
      </w:r>
      <w:proofErr w:type="spellStart"/>
      <w:r>
        <w:rPr>
          <w:rFonts w:ascii="Times New Roman" w:eastAsia="Times New Roman" w:hAnsi="Times New Roman" w:cs="Times New Roman"/>
          <w:sz w:val="28"/>
        </w:rPr>
        <w:t>alla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precedenza o alla preferenza di legge perché: ………………………......................................................................................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</w:rPr>
        <w:t xml:space="preserve">............................ (indicare il titolo ai sensi dell’art. 5 commi 4 e 5 del D.P.R. 487/1994 e </w:t>
      </w:r>
      <w:proofErr w:type="spellStart"/>
      <w:r>
        <w:rPr>
          <w:rFonts w:ascii="Times New Roman" w:eastAsia="Times New Roman" w:hAnsi="Times New Roman" w:cs="Times New Roman"/>
          <w:sz w:val="28"/>
        </w:rPr>
        <w:t>s.m.i.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); </w:t>
      </w:r>
    </w:p>
    <w:p w14:paraId="4FBE9F56" w14:textId="77777777" w:rsidR="00C91F78" w:rsidRDefault="005D3C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□ di essere in possesso dei titoli di riserva…</w:t>
      </w:r>
      <w:proofErr w:type="gramStart"/>
      <w:r>
        <w:rPr>
          <w:rFonts w:ascii="Times New Roman" w:eastAsia="Times New Roman" w:hAnsi="Times New Roman" w:cs="Times New Roman"/>
          <w:sz w:val="28"/>
        </w:rPr>
        <w:t>…....</w:t>
      </w:r>
      <w:proofErr w:type="gramEnd"/>
      <w:r>
        <w:rPr>
          <w:rFonts w:ascii="Times New Roman" w:eastAsia="Times New Roman" w:hAnsi="Times New Roman" w:cs="Times New Roman"/>
          <w:sz w:val="28"/>
        </w:rPr>
        <w:t>…..…………………………………………………….………....... (indicare se ai sensi della legge 68/1999 o ai sensi del</w:t>
      </w:r>
      <w:r>
        <w:rPr>
          <w:rFonts w:ascii="Times New Roman" w:eastAsia="Times New Roman" w:hAnsi="Times New Roman" w:cs="Times New Roman"/>
          <w:sz w:val="28"/>
        </w:rPr>
        <w:t xml:space="preserve"> D. Lgs. 215/2001); </w:t>
      </w:r>
    </w:p>
    <w:p w14:paraId="5EF378A9" w14:textId="77777777" w:rsidR="00C91F78" w:rsidRDefault="005D3C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□ di avere necessità, ai sensi della legge 104/1992, per sostenere le prove d’esame, dei seguenti ausili e/o dei seguenti tempi aggiuntivi, come da allegata certificazione rilasciata dalla competente struttura sanitaria che ne attesti </w:t>
      </w:r>
      <w:r>
        <w:rPr>
          <w:rFonts w:ascii="Times New Roman" w:eastAsia="Times New Roman" w:hAnsi="Times New Roman" w:cs="Times New Roman"/>
          <w:sz w:val="28"/>
        </w:rPr>
        <w:t xml:space="preserve">la necessità ……………………………………..…………………………………………...………………………….………………………………………………………..….; □ che i documenti eventualmente allegati sono conformi agli originali ai sensi dell’articolo 19 del D.P.R. 445/2000; </w:t>
      </w:r>
    </w:p>
    <w:p w14:paraId="3D68E41B" w14:textId="77777777" w:rsidR="00C91F78" w:rsidRDefault="005D3C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□ di accettare incondizionatamente tutte le clausole</w:t>
      </w:r>
      <w:r>
        <w:rPr>
          <w:rFonts w:ascii="Times New Roman" w:eastAsia="Times New Roman" w:hAnsi="Times New Roman" w:cs="Times New Roman"/>
          <w:sz w:val="28"/>
        </w:rPr>
        <w:t xml:space="preserve"> concorsuali incluse nel bando di concorso e nel caso di nomina, di accettare tutte le disposizioni che regolano lo stato giuridico ed economico dei dipendenti dell’Ente; </w:t>
      </w:r>
    </w:p>
    <w:p w14:paraId="7C03AB2F" w14:textId="77777777" w:rsidR="00C91F78" w:rsidRDefault="005D3C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□ di autorizzare l’Ente al trattamento dei propri dati personali, ai sensi del D. Lg</w:t>
      </w:r>
      <w:r>
        <w:rPr>
          <w:rFonts w:ascii="Times New Roman" w:eastAsia="Times New Roman" w:hAnsi="Times New Roman" w:cs="Times New Roman"/>
          <w:sz w:val="28"/>
        </w:rPr>
        <w:t xml:space="preserve">s. 30/06/2003 numero 196 finalizzato agli adempimenti per l’espletamento della procedura concorsuale; </w:t>
      </w:r>
    </w:p>
    <w:p w14:paraId="33CB1FF0" w14:textId="77777777" w:rsidR="00C91F78" w:rsidRDefault="005D3C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□ di essere a conoscenza che l’Amministrazione Comunale potrà effettuare dei controlli sulla veridicità delle dichiarazioni e del curriculum, ai sensi de</w:t>
      </w:r>
      <w:r>
        <w:rPr>
          <w:rFonts w:ascii="Times New Roman" w:eastAsia="Times New Roman" w:hAnsi="Times New Roman" w:cs="Times New Roman"/>
          <w:sz w:val="28"/>
        </w:rPr>
        <w:t xml:space="preserve">ll’articolo 71 comma 1 del D.P.R. 445/2000; </w:t>
      </w:r>
    </w:p>
    <w:p w14:paraId="12950964" w14:textId="77777777" w:rsidR="00C91F78" w:rsidRDefault="005D3C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□ di essere a conoscenza che </w:t>
      </w:r>
    </w:p>
    <w:p w14:paraId="7A95F493" w14:textId="77777777" w:rsidR="00C91F78" w:rsidRDefault="005D3C3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 candidati,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PER OGNI PROVA SELETTIVA</w:t>
      </w:r>
      <w:r>
        <w:rPr>
          <w:rFonts w:ascii="Times New Roman" w:eastAsia="Times New Roman" w:hAnsi="Times New Roman" w:cs="Times New Roman"/>
          <w:b/>
          <w:sz w:val="28"/>
        </w:rPr>
        <w:t>, devono:</w:t>
      </w:r>
    </w:p>
    <w:p w14:paraId="65D4B4E5" w14:textId="77777777" w:rsidR="00C91F78" w:rsidRDefault="005D3C36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non partecipare se affetti da sintomi (come febbre superiore a 37,5, perdita del gusto et cetera) o se in quarantena o isolamento (Occ</w:t>
      </w:r>
      <w:r>
        <w:rPr>
          <w:rFonts w:ascii="Times New Roman" w:eastAsia="Times New Roman" w:hAnsi="Times New Roman" w:cs="Times New Roman"/>
          <w:b/>
          <w:sz w:val="28"/>
        </w:rPr>
        <w:t>orre produrre al momento dell’identificazione in loco una specifica autodichiarazione)</w:t>
      </w:r>
    </w:p>
    <w:p w14:paraId="2C2C9B05" w14:textId="77777777" w:rsidR="00C91F78" w:rsidRDefault="005D3C36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esibire all’ingresso un referto relativo al test effettuato mediante tampone non antecedente alle 48 ore dalla data del concorso;</w:t>
      </w:r>
    </w:p>
    <w:p w14:paraId="4643E2E3" w14:textId="77777777" w:rsidR="00C91F78" w:rsidRDefault="005D3C36">
      <w:pPr>
        <w:numPr>
          <w:ilvl w:val="0"/>
          <w:numId w:val="1"/>
        </w:numPr>
        <w:spacing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indossare obbligatoriamente la mascheri</w:t>
      </w:r>
      <w:r>
        <w:rPr>
          <w:rFonts w:ascii="Times New Roman" w:eastAsia="Times New Roman" w:hAnsi="Times New Roman" w:cs="Times New Roman"/>
          <w:b/>
          <w:sz w:val="28"/>
        </w:rPr>
        <w:t>na.</w:t>
      </w:r>
    </w:p>
    <w:p w14:paraId="3563F0AA" w14:textId="77777777" w:rsidR="00C91F78" w:rsidRDefault="00C91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56146733" w14:textId="77777777" w:rsidR="00C91F78" w:rsidRDefault="005D3C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□ di essere a conoscenza che </w:t>
      </w:r>
      <w:r>
        <w:rPr>
          <w:rFonts w:ascii="Times New Roman" w:eastAsia="Times New Roman" w:hAnsi="Times New Roman" w:cs="Times New Roman"/>
          <w:b/>
          <w:sz w:val="28"/>
        </w:rPr>
        <w:t>è vietato l’accesso al candidato che non rispetti tutti i requisiti elencati, ad esempio, nel caso in cui rifiuti di fornire l’autocertificazione.</w:t>
      </w:r>
    </w:p>
    <w:p w14:paraId="67C7E744" w14:textId="77777777" w:rsidR="00C91F78" w:rsidRDefault="005D3C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□ che il preciso recapito a cui devono essere inviate tutte le comunicazioni inerenti al concorso è il seguente: Via/Piazza ………………………………………………. n° …………. Cap ……………. Città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………………………………………………………………………………. </w:t>
      </w:r>
      <w:proofErr w:type="spellStart"/>
      <w:r>
        <w:rPr>
          <w:rFonts w:ascii="Times New Roman" w:eastAsia="Times New Roman" w:hAnsi="Times New Roman" w:cs="Times New Roman"/>
          <w:sz w:val="28"/>
        </w:rPr>
        <w:t>Prov</w:t>
      </w:r>
      <w:proofErr w:type="spellEnd"/>
      <w:r>
        <w:rPr>
          <w:rFonts w:ascii="Times New Roman" w:eastAsia="Times New Roman" w:hAnsi="Times New Roman" w:cs="Times New Roman"/>
          <w:sz w:val="28"/>
        </w:rPr>
        <w:t>………</w:t>
      </w:r>
      <w:proofErr w:type="gramStart"/>
      <w:r>
        <w:rPr>
          <w:rFonts w:ascii="Times New Roman" w:eastAsia="Times New Roman" w:hAnsi="Times New Roman" w:cs="Times New Roman"/>
          <w:sz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</w:rPr>
        <w:t>. Ovvero P.E.C. …………………………………</w:t>
      </w:r>
      <w:proofErr w:type="gramStart"/>
      <w:r>
        <w:rPr>
          <w:rFonts w:ascii="Times New Roman" w:eastAsia="Times New Roman" w:hAnsi="Times New Roman" w:cs="Times New Roman"/>
          <w:sz w:val="28"/>
        </w:rPr>
        <w:t>…….</w:t>
      </w:r>
      <w:proofErr w:type="gramEnd"/>
      <w:r>
        <w:rPr>
          <w:rFonts w:ascii="Times New Roman" w:eastAsia="Times New Roman" w:hAnsi="Times New Roman" w:cs="Times New Roman"/>
          <w:sz w:val="28"/>
        </w:rPr>
        <w:t>.………, e-mail</w:t>
      </w:r>
      <w:r>
        <w:rPr>
          <w:rFonts w:ascii="Times New Roman" w:eastAsia="Times New Roman" w:hAnsi="Times New Roman" w:cs="Times New Roman"/>
          <w:sz w:val="28"/>
        </w:rPr>
        <w:t xml:space="preserve"> ……………………………..………..…………………………………….. </w:t>
      </w:r>
    </w:p>
    <w:p w14:paraId="7B001070" w14:textId="77777777" w:rsidR="00C91F78" w:rsidRDefault="00C91F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C8398BD" w14:textId="77777777" w:rsidR="00C91F78" w:rsidRDefault="005D3C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Il/La sottoscritto/a allega alla presente domanda i seguenti documenti: </w:t>
      </w:r>
    </w:p>
    <w:p w14:paraId="6F8774D5" w14:textId="77777777" w:rsidR="00C91F78" w:rsidRDefault="005D3C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copia fotostatica di un documento di identità in corso di validità (qualora la domanda non sia sottoscritta alla presenza del dipendente addet</w:t>
      </w:r>
      <w:r>
        <w:rPr>
          <w:rFonts w:ascii="Times New Roman" w:eastAsia="Times New Roman" w:hAnsi="Times New Roman" w:cs="Times New Roman"/>
          <w:sz w:val="28"/>
        </w:rPr>
        <w:t xml:space="preserve">to); </w:t>
      </w:r>
    </w:p>
    <w:p w14:paraId="3A99F7FB" w14:textId="77777777" w:rsidR="00C91F78" w:rsidRDefault="005D3C3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titolo di studio </w:t>
      </w:r>
    </w:p>
    <w:p w14:paraId="3FCB218A" w14:textId="77777777" w:rsidR="00C91F78" w:rsidRDefault="005D3C3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 titoli di servizio </w:t>
      </w:r>
    </w:p>
    <w:p w14:paraId="6ED27E4D" w14:textId="77777777" w:rsidR="00C91F78" w:rsidRDefault="005D3C3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Curriculum formativo e professionale redatto in carta semplice, datato e firmato</w:t>
      </w:r>
    </w:p>
    <w:p w14:paraId="1C4441A4" w14:textId="77777777" w:rsidR="00C91F78" w:rsidRDefault="005D3C36">
      <w:pPr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Titoli vari e culturali </w:t>
      </w:r>
    </w:p>
    <w:p w14:paraId="0196F930" w14:textId="77777777" w:rsidR="00C91F78" w:rsidRDefault="00C91F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17E25A4A" w14:textId="77777777" w:rsidR="00C91F78" w:rsidRDefault="005D3C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altra eventuale documentazione facoltativa:</w:t>
      </w:r>
    </w:p>
    <w:p w14:paraId="61AE9708" w14:textId="77777777" w:rsidR="00C91F78" w:rsidRDefault="005D3C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 </w:t>
      </w:r>
    </w:p>
    <w:p w14:paraId="01E5048F" w14:textId="77777777" w:rsidR="00C91F78" w:rsidRDefault="005D3C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…………………………………………………………………………………… </w:t>
      </w:r>
    </w:p>
    <w:p w14:paraId="49EC9A4C" w14:textId="77777777" w:rsidR="00C91F78" w:rsidRDefault="005D3C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La sottoscrizione della presente domanda è e</w:t>
      </w:r>
      <w:r>
        <w:rPr>
          <w:rFonts w:ascii="Times New Roman" w:eastAsia="Times New Roman" w:hAnsi="Times New Roman" w:cs="Times New Roman"/>
          <w:sz w:val="28"/>
        </w:rPr>
        <w:t>splicito consenso autorizzativo al trattamento dei dati personali cosi come previsto dal bando di concorso ai sensi dell’art. 13 del Regolamento europeo n 679/2016</w:t>
      </w:r>
    </w:p>
    <w:p w14:paraId="14E81FDE" w14:textId="77777777" w:rsidR="00C91F78" w:rsidRDefault="00C91F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81B525B" w14:textId="77777777" w:rsidR="00C91F78" w:rsidRDefault="005D3C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………………………… </w:t>
      </w:r>
    </w:p>
    <w:p w14:paraId="3B332435" w14:textId="77777777" w:rsidR="00C91F78" w:rsidRDefault="005D3C3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(Luogo e data) </w:t>
      </w:r>
    </w:p>
    <w:p w14:paraId="3400D31B" w14:textId="77777777" w:rsidR="00C91F78" w:rsidRDefault="005D3C3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………………………… </w:t>
      </w:r>
    </w:p>
    <w:p w14:paraId="1EAF8216" w14:textId="77777777" w:rsidR="00C91F78" w:rsidRDefault="005D3C36">
      <w:pPr>
        <w:spacing w:after="0" w:line="360" w:lineRule="auto"/>
        <w:ind w:left="4962"/>
        <w:jc w:val="both"/>
        <w:rPr>
          <w:rFonts w:ascii="Bookman Old Style" w:eastAsia="Bookman Old Style" w:hAnsi="Bookman Old Style" w:cs="Bookman Old Style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firma autografa non autenticata (allegare fotocopia</w:t>
      </w:r>
      <w:r>
        <w:rPr>
          <w:rFonts w:ascii="Times New Roman" w:eastAsia="Times New Roman" w:hAnsi="Times New Roman" w:cs="Times New Roman"/>
          <w:sz w:val="28"/>
        </w:rPr>
        <w:t xml:space="preserve"> carta d’identità)</w:t>
      </w:r>
    </w:p>
    <w:sectPr w:rsidR="00C91F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45B26"/>
    <w:multiLevelType w:val="multilevel"/>
    <w:tmpl w:val="29E6B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1F78"/>
    <w:rsid w:val="005D3C36"/>
    <w:rsid w:val="007D14AF"/>
    <w:rsid w:val="00C9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236A0"/>
  <w15:docId w15:val="{F6047942-D970-45CE-BAB6-4D27CA16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1111</Words>
  <Characters>6337</Characters>
  <Application>Microsoft Office Word</Application>
  <DocSecurity>0</DocSecurity>
  <Lines>52</Lines>
  <Paragraphs>14</Paragraphs>
  <ScaleCrop>false</ScaleCrop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Laura Guadalupi</cp:lastModifiedBy>
  <cp:revision>2</cp:revision>
  <dcterms:created xsi:type="dcterms:W3CDTF">2021-05-19T11:42:00Z</dcterms:created>
  <dcterms:modified xsi:type="dcterms:W3CDTF">2021-05-19T11:42:00Z</dcterms:modified>
</cp:coreProperties>
</file>