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3AC7" w14:textId="77777777" w:rsidR="005D248C" w:rsidRPr="005D248C" w:rsidRDefault="005D248C" w:rsidP="00D57E96">
      <w:pPr>
        <w:jc w:val="both"/>
        <w:rPr>
          <w:i/>
          <w:iCs/>
          <w:sz w:val="18"/>
          <w:szCs w:val="18"/>
        </w:rPr>
      </w:pPr>
      <w:r w:rsidRPr="005D248C">
        <w:rPr>
          <w:i/>
          <w:iCs/>
          <w:sz w:val="18"/>
          <w:szCs w:val="18"/>
        </w:rPr>
        <w:t>Fac-simile di domanda</w:t>
      </w:r>
    </w:p>
    <w:p w14:paraId="7BE09FEF" w14:textId="77777777" w:rsidR="005D248C" w:rsidRDefault="005D248C" w:rsidP="00D57E96">
      <w:pPr>
        <w:jc w:val="both"/>
        <w:rPr>
          <w:i/>
          <w:iCs/>
        </w:rPr>
      </w:pPr>
    </w:p>
    <w:p w14:paraId="73648424" w14:textId="77777777" w:rsidR="005D248C" w:rsidRPr="005D248C" w:rsidRDefault="005D248C" w:rsidP="005D248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248C">
        <w:t>Al Comune di Acqui Terme</w:t>
      </w:r>
    </w:p>
    <w:p w14:paraId="722E3DB4" w14:textId="77777777" w:rsidR="005D248C" w:rsidRPr="005D248C" w:rsidRDefault="005D248C" w:rsidP="005D248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248C">
        <w:t>Piazza Levi, n. 12</w:t>
      </w:r>
    </w:p>
    <w:p w14:paraId="7302207E" w14:textId="77777777" w:rsidR="005D248C" w:rsidRPr="005D248C" w:rsidRDefault="005D248C" w:rsidP="005D248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248C">
        <w:t>15011 Acqui Terme (AL)</w:t>
      </w:r>
    </w:p>
    <w:p w14:paraId="33A57696" w14:textId="77777777" w:rsidR="005D248C" w:rsidRDefault="005D248C" w:rsidP="00D57E96">
      <w:pPr>
        <w:jc w:val="both"/>
      </w:pPr>
    </w:p>
    <w:p w14:paraId="6DC33939" w14:textId="77777777" w:rsidR="00D57E96" w:rsidRDefault="00674729" w:rsidP="00D57E96">
      <w:pPr>
        <w:jc w:val="both"/>
      </w:pPr>
      <w:r>
        <w:t>OGGETTO: CONCORSO PUBBLICO PER ESAMI PER LA COPERTURA DI N</w:t>
      </w:r>
      <w:r w:rsidR="00D57E96">
        <w:t>.</w:t>
      </w:r>
      <w:r w:rsidR="0074057D">
        <w:t xml:space="preserve"> 5</w:t>
      </w:r>
      <w:r w:rsidR="00674B32">
        <w:t xml:space="preserve"> </w:t>
      </w:r>
      <w:r>
        <w:t>POST</w:t>
      </w:r>
      <w:r w:rsidR="00D57E96">
        <w:t>I</w:t>
      </w:r>
      <w:r w:rsidR="00674B32">
        <w:t xml:space="preserve"> </w:t>
      </w:r>
      <w:r w:rsidR="00D57E96">
        <w:t xml:space="preserve">DI ISTRUTTORE </w:t>
      </w:r>
      <w:r w:rsidR="00F13B5C">
        <w:t>AMMINISTRATIVO/CONTABILE</w:t>
      </w:r>
      <w:r w:rsidR="00D57E96">
        <w:t xml:space="preserve">, </w:t>
      </w:r>
      <w:r>
        <w:t>(CATEGORIA C, POSIZIONE ECONOMICA C1) A TEMPO PIENO</w:t>
      </w:r>
      <w:r w:rsidR="00D57E96">
        <w:t xml:space="preserve"> E INDETERMINATO </w:t>
      </w:r>
      <w:r>
        <w:t>(36 ore settimanali).</w:t>
      </w:r>
    </w:p>
    <w:p w14:paraId="75772CA6" w14:textId="77777777" w:rsidR="00D57E96" w:rsidRDefault="00674729" w:rsidP="00D57E96">
      <w:pPr>
        <w:jc w:val="center"/>
      </w:pPr>
      <w:r>
        <w:t>DOMANDA DI PARTECIPAZIONE.</w:t>
      </w:r>
    </w:p>
    <w:p w14:paraId="77F8E0B3" w14:textId="77777777" w:rsidR="00A51433" w:rsidRDefault="00674729" w:rsidP="00D57E96">
      <w:pPr>
        <w:jc w:val="both"/>
      </w:pPr>
      <w:r>
        <w:t xml:space="preserve">Il/La sottoscritt___________________________________________________________________________ </w:t>
      </w:r>
      <w:proofErr w:type="spellStart"/>
      <w:r>
        <w:t>nat</w:t>
      </w:r>
      <w:proofErr w:type="spellEnd"/>
      <w:r>
        <w:t>__ a______________________________________ (prov._________) il _________________ residente in _____________________________</w:t>
      </w:r>
      <w:r w:rsidR="00A51433">
        <w:t>____</w:t>
      </w:r>
      <w:r>
        <w:t>___(C.A.P.__________, prov._____), via _______________________________________, n.___________,</w:t>
      </w:r>
    </w:p>
    <w:p w14:paraId="21D131BC" w14:textId="77777777" w:rsidR="00A51433" w:rsidRDefault="00674729" w:rsidP="00D57E96">
      <w:pPr>
        <w:jc w:val="both"/>
      </w:pPr>
      <w:r>
        <w:t xml:space="preserve">(eventuale recapito presso cui inviare tutte le comunicazioni se diverso dalla residenza: </w:t>
      </w:r>
      <w:r w:rsidR="00A51433">
        <w:t>__</w:t>
      </w:r>
      <w:r>
        <w:t>_____________________________________________________________________________________) C.F. ______________________________, Tel. ________________________, Cell. ____________________, mail__</w:t>
      </w:r>
      <w:r w:rsidR="00A51433">
        <w:t>_</w:t>
      </w:r>
      <w:r>
        <w:t xml:space="preserve">__________________________________, PEC___________________________________________ </w:t>
      </w:r>
    </w:p>
    <w:p w14:paraId="716DB2C4" w14:textId="77777777" w:rsidR="00A51433" w:rsidRDefault="00674729" w:rsidP="00A51433">
      <w:pPr>
        <w:jc w:val="center"/>
      </w:pPr>
      <w:r>
        <w:t>C H I E D E</w:t>
      </w:r>
    </w:p>
    <w:p w14:paraId="186FEF42" w14:textId="77777777" w:rsidR="00A51433" w:rsidRDefault="00A51433" w:rsidP="00D57E96">
      <w:pPr>
        <w:jc w:val="both"/>
      </w:pPr>
      <w:r>
        <w:t>d</w:t>
      </w:r>
      <w:r w:rsidR="00674729">
        <w:t xml:space="preserve">i essere ammesso a partecipare al concorso pubblico per esami per la copertura di </w:t>
      </w:r>
      <w:r>
        <w:t xml:space="preserve">N. </w:t>
      </w:r>
      <w:r w:rsidR="0074057D">
        <w:t>5</w:t>
      </w:r>
      <w:r w:rsidR="00674729">
        <w:t xml:space="preserve"> POST</w:t>
      </w:r>
      <w:r>
        <w:t>I</w:t>
      </w:r>
      <w:r w:rsidR="00674729">
        <w:t xml:space="preserve"> DI </w:t>
      </w:r>
      <w:r>
        <w:t xml:space="preserve">ISTRUTTORE </w:t>
      </w:r>
      <w:r w:rsidR="00F13B5C">
        <w:t xml:space="preserve">AMMINISTRATIVO/CONTABILE </w:t>
      </w:r>
      <w:r w:rsidR="00674729">
        <w:t xml:space="preserve">(categoria C, posizione economica C1) a tempo pieno </w:t>
      </w:r>
      <w:r>
        <w:t>ed</w:t>
      </w:r>
      <w:r w:rsidR="00F13B5C">
        <w:t xml:space="preserve"> </w:t>
      </w:r>
      <w:proofErr w:type="gramStart"/>
      <w:r>
        <w:t>indeterminato</w:t>
      </w:r>
      <w:r w:rsidR="00674729">
        <w:t>(</w:t>
      </w:r>
      <w:proofErr w:type="gramEnd"/>
      <w:r w:rsidR="00674729">
        <w:t>36 ore settimanali)</w:t>
      </w:r>
      <w:r>
        <w:t>.</w:t>
      </w:r>
    </w:p>
    <w:p w14:paraId="193A79BE" w14:textId="77777777" w:rsidR="00A51433" w:rsidRDefault="00674729" w:rsidP="00D57E96">
      <w:pPr>
        <w:jc w:val="both"/>
      </w:pPr>
      <w:r>
        <w:t>A tal fine dichiara, sotto la propria responsabilità, ai sensi degli articoli 46 e 47 del D.P.R. n. 445/2000 e consapevole delle sanzioni penali previste dall'art. 76 del medesimo D.P.R. per le ipotesi di falsità in atti e dichiarazioni mendaci, quanto segue:</w:t>
      </w:r>
    </w:p>
    <w:p w14:paraId="735D1B6D" w14:textId="77777777" w:rsidR="002002BD" w:rsidRDefault="00674729" w:rsidP="002002BD">
      <w:pPr>
        <w:jc w:val="both"/>
      </w:pPr>
      <w:r>
        <w:t>•</w:t>
      </w:r>
      <w:r w:rsidR="002002BD">
        <w:t xml:space="preserve"> di non avere in godimento trattamento di quiescenza;</w:t>
      </w:r>
    </w:p>
    <w:p w14:paraId="55F227A5" w14:textId="77777777" w:rsidR="00A51433" w:rsidRDefault="002002BD" w:rsidP="002002BD">
      <w:pPr>
        <w:jc w:val="both"/>
      </w:pPr>
      <w:r>
        <w:t xml:space="preserve">• di essere </w:t>
      </w:r>
      <w:r w:rsidR="00674729">
        <w:t>cittadino/a italiano/a;</w:t>
      </w:r>
    </w:p>
    <w:p w14:paraId="45E7D94E" w14:textId="77777777" w:rsidR="00A51433" w:rsidRDefault="00674729" w:rsidP="00D57E96">
      <w:pPr>
        <w:jc w:val="both"/>
      </w:pPr>
      <w:r>
        <w:t>• di godere dei diritti civili e politici;</w:t>
      </w:r>
    </w:p>
    <w:p w14:paraId="6A88628B" w14:textId="77777777" w:rsidR="00A51433" w:rsidRDefault="00674729" w:rsidP="00D57E96">
      <w:pPr>
        <w:jc w:val="both"/>
      </w:pPr>
      <w:r>
        <w:t>•di non essere stato destituito, oppure dispensato o licenziato dall’impiego presso la Pubblica Amministrazione per incapacità o persistente insufficiente rendimento, o per la produzione di documenti falsi o dichiarazioni false ai fini o in occasione dell’instaurazione del rapporto di lavoro ai sensi dell’art. 55 quater del D.lgs. n. 165/2001 e successive modificazioni;</w:t>
      </w:r>
    </w:p>
    <w:p w14:paraId="0D396D34" w14:textId="77777777" w:rsidR="00A51433" w:rsidRDefault="00674729" w:rsidP="00D57E96">
      <w:pPr>
        <w:jc w:val="both"/>
      </w:pPr>
      <w:r>
        <w:t>• di non essere stato licenziato da una Pubblica Amministrazione a seguito di procedimento disciplinare;</w:t>
      </w:r>
    </w:p>
    <w:p w14:paraId="6F1F1D48" w14:textId="77777777" w:rsidR="00A51433" w:rsidRDefault="00674729" w:rsidP="00D57E96">
      <w:pPr>
        <w:jc w:val="both"/>
      </w:pPr>
      <w:r>
        <w:t>• di non avere riportato condanne penali e non avere carichi pendenti (procedimenti penali in corso di istruzione o pendenti per giudizio), non essere stati dichiarati interdetti dai pubblici uffici in base a sentenza passata in giudicato o sottoposti a misure che escludono – secondo le norme vigenti – la costituzione di rapporto di impiego con la Pubblica Amministrazione, né trovarsi in alcuna condizione di incompatibilità;</w:t>
      </w:r>
    </w:p>
    <w:p w14:paraId="17B3589B" w14:textId="77777777" w:rsidR="00A51433" w:rsidRDefault="00674729" w:rsidP="00D57E96">
      <w:pPr>
        <w:jc w:val="both"/>
      </w:pPr>
      <w:r>
        <w:t>• di possedere il seguente titolo di studio_____</w:t>
      </w:r>
      <w:r w:rsidR="00A51433">
        <w:t>_________________</w:t>
      </w:r>
      <w:r>
        <w:t>______________________, conseguito con votazione ____________________, il ___________________________presso L’Istituto Superiore ____________________________________________</w:t>
      </w:r>
      <w:r w:rsidR="00A51433">
        <w:t>____________</w:t>
      </w:r>
      <w:r>
        <w:t>___di _____________________(____);</w:t>
      </w:r>
    </w:p>
    <w:p w14:paraId="565AF91D" w14:textId="77777777" w:rsidR="002B7F53" w:rsidRDefault="00674729" w:rsidP="002B7F53">
      <w:pPr>
        <w:jc w:val="both"/>
      </w:pPr>
      <w:r>
        <w:lastRenderedPageBreak/>
        <w:t xml:space="preserve">• di essere in posizione regolare nei confronti degli obblighi di leva per i cittadini </w:t>
      </w:r>
      <w:r w:rsidR="002B7F53">
        <w:t>di sesso maschile nati entro il 31/12/1985 ai sensi dell’art. 1, Legge 23/8/2004, n. 226</w:t>
      </w:r>
      <w:r>
        <w:t>;</w:t>
      </w:r>
    </w:p>
    <w:p w14:paraId="7B13C052" w14:textId="77777777" w:rsidR="002B7F53" w:rsidRPr="002B7F53" w:rsidRDefault="002B7F53" w:rsidP="002B7F53">
      <w:pPr>
        <w:jc w:val="both"/>
      </w:pPr>
      <w:r>
        <w:t xml:space="preserve">• di </w:t>
      </w:r>
      <w:r>
        <w:rPr>
          <w:color w:val="000009"/>
          <w:sz w:val="24"/>
        </w:rPr>
        <w:t xml:space="preserve">possesso della </w:t>
      </w:r>
      <w:r w:rsidRPr="00196CAF">
        <w:rPr>
          <w:color w:val="000009"/>
          <w:sz w:val="24"/>
        </w:rPr>
        <w:t>cittadinanza italiana o di uno degli stati membri dell’Unione Europea (fermi restando i requisiti di godimento dei diritti civili e politici anche negli stati di appartenenza o provenienza, adeguata conoscenza della lingua italiana e tutti gli altri requisiti previsti per i cittadini della Repubblica), fatte salve le eccezioni di cui al D.P.C.M. 7 febbraio 1994, n. 174;</w:t>
      </w:r>
    </w:p>
    <w:p w14:paraId="3FC6147B" w14:textId="77777777" w:rsidR="00CC53F5" w:rsidRDefault="00674729" w:rsidP="00D57E96">
      <w:pPr>
        <w:jc w:val="both"/>
      </w:pPr>
      <w:r>
        <w:t>• di accettare incondizionatamente le norme contenute nel presente bando di concorso;</w:t>
      </w:r>
    </w:p>
    <w:p w14:paraId="2D0C94EB" w14:textId="77777777" w:rsidR="002B7F53" w:rsidRDefault="002B7F53" w:rsidP="002B7F53">
      <w:pPr>
        <w:jc w:val="both"/>
      </w:pPr>
      <w:r>
        <w:t>• di possedere l’idoneità fisica all’impegno;</w:t>
      </w:r>
    </w:p>
    <w:p w14:paraId="56B9B3DE" w14:textId="77777777" w:rsidR="00CC53F5" w:rsidRDefault="00674729" w:rsidP="00D57E96">
      <w:pPr>
        <w:jc w:val="both"/>
      </w:pPr>
      <w:r>
        <w:t>• di essere iscritto alle liste elettorali del Comune di ______________________________________;</w:t>
      </w:r>
    </w:p>
    <w:p w14:paraId="2D3623D7" w14:textId="77777777" w:rsidR="00CC53F5" w:rsidRDefault="00674729" w:rsidP="00D57E96">
      <w:pPr>
        <w:jc w:val="both"/>
      </w:pPr>
      <w:r>
        <w:t xml:space="preserve">• di aver preso visione dell'informativa di bando di concorso e di esprimere il proprio consenso al trattamento dei dati personali ai sensi </w:t>
      </w:r>
      <w:proofErr w:type="gramStart"/>
      <w:r>
        <w:t>dell’ art.</w:t>
      </w:r>
      <w:proofErr w:type="gramEnd"/>
      <w:r>
        <w:t xml:space="preserve"> 13 del Regolamento UE 2016/679.</w:t>
      </w:r>
    </w:p>
    <w:p w14:paraId="1109C0EE" w14:textId="77777777" w:rsidR="00CC53F5" w:rsidRDefault="00674729" w:rsidP="00D57E96">
      <w:pPr>
        <w:jc w:val="both"/>
      </w:pPr>
      <w:r>
        <w:t>Allega alla presente domanda:</w:t>
      </w:r>
    </w:p>
    <w:p w14:paraId="3E3B2B6D" w14:textId="77777777" w:rsidR="00CC53F5" w:rsidRDefault="00674729" w:rsidP="00DE423A">
      <w:pPr>
        <w:pStyle w:val="Paragrafoelenco"/>
        <w:numPr>
          <w:ilvl w:val="0"/>
          <w:numId w:val="4"/>
        </w:numPr>
        <w:jc w:val="both"/>
      </w:pPr>
      <w:r>
        <w:t xml:space="preserve">fotocopia di un documento di identità in corso di validità, riconosciuto ai sensi dell'art. 35 del D.P.R. n. 445/2000 e </w:t>
      </w:r>
      <w:proofErr w:type="spellStart"/>
      <w:r>
        <w:t>s.m.i.</w:t>
      </w:r>
      <w:proofErr w:type="spellEnd"/>
      <w:r>
        <w:t>;</w:t>
      </w:r>
    </w:p>
    <w:p w14:paraId="7EFDBA94" w14:textId="77777777" w:rsidR="00D5634A" w:rsidRDefault="00DE423A" w:rsidP="00DE423A">
      <w:pPr>
        <w:pStyle w:val="Paragrafoelenco"/>
        <w:numPr>
          <w:ilvl w:val="0"/>
          <w:numId w:val="4"/>
        </w:numPr>
        <w:jc w:val="both"/>
      </w:pPr>
      <w:r>
        <w:t xml:space="preserve">ricevuta </w:t>
      </w:r>
      <w:r w:rsidR="00674729">
        <w:t xml:space="preserve">comprovante l'avvenuto versamento dell’importo €. 10,00 </w:t>
      </w:r>
      <w:r>
        <w:t xml:space="preserve">mediante il sistema </w:t>
      </w:r>
      <w:proofErr w:type="spellStart"/>
      <w:r>
        <w:t>pagopa</w:t>
      </w:r>
      <w:r w:rsidR="00D5634A">
        <w:t>accessibile</w:t>
      </w:r>
      <w:proofErr w:type="spellEnd"/>
      <w:r w:rsidR="00D5634A">
        <w:t xml:space="preserve"> attraverso il link: </w:t>
      </w:r>
      <w:hyperlink r:id="rId5" w:history="1">
        <w:r w:rsidR="00D5634A" w:rsidRPr="005A3DDF">
          <w:rPr>
            <w:rStyle w:val="Collegamentoipertestuale"/>
          </w:rPr>
          <w:t>https://www.cittadinodigitale.it/apspagopa/Payment/PagamentiAnonimiTipoPagamento</w:t>
        </w:r>
      </w:hyperlink>
    </w:p>
    <w:p w14:paraId="66EBB2A1" w14:textId="77777777" w:rsidR="00D5634A" w:rsidRDefault="00D5634A" w:rsidP="00D5634A">
      <w:pPr>
        <w:pStyle w:val="Paragrafoelenco"/>
        <w:jc w:val="both"/>
      </w:pPr>
      <w:r>
        <w:t>Comune di Acqui Terme</w:t>
      </w:r>
    </w:p>
    <w:p w14:paraId="7B30B5DB" w14:textId="77777777" w:rsidR="00D5634A" w:rsidRDefault="00D5634A" w:rsidP="00D5634A">
      <w:pPr>
        <w:pStyle w:val="Paragrafoelenco"/>
        <w:jc w:val="both"/>
      </w:pPr>
      <w:r>
        <w:t>Pagamento spontaneo</w:t>
      </w:r>
    </w:p>
    <w:p w14:paraId="16BD9DEE" w14:textId="77777777" w:rsidR="00D5634A" w:rsidRDefault="00D5634A" w:rsidP="00D5634A">
      <w:pPr>
        <w:pStyle w:val="Paragrafoelenco"/>
        <w:jc w:val="both"/>
      </w:pPr>
      <w:r>
        <w:t>Diritti vari</w:t>
      </w:r>
    </w:p>
    <w:p w14:paraId="0360613F" w14:textId="77777777" w:rsidR="00D5634A" w:rsidRDefault="00D5634A" w:rsidP="00D5634A">
      <w:pPr>
        <w:pStyle w:val="Paragrafoelenco"/>
        <w:jc w:val="both"/>
      </w:pPr>
      <w:r>
        <w:t>Tipologia 2280CC Tassa di concorso</w:t>
      </w:r>
    </w:p>
    <w:p w14:paraId="237F60B1" w14:textId="77777777" w:rsidR="009F26C6" w:rsidRDefault="009F26C6" w:rsidP="00D5634A">
      <w:pPr>
        <w:pStyle w:val="Paragrafoelenco"/>
        <w:numPr>
          <w:ilvl w:val="0"/>
          <w:numId w:val="4"/>
        </w:numPr>
        <w:jc w:val="both"/>
      </w:pPr>
      <w:r>
        <w:t xml:space="preserve">_________________________________________________________________________________________________________________________________________________________________; </w:t>
      </w:r>
    </w:p>
    <w:p w14:paraId="68AD1F9E" w14:textId="77777777" w:rsidR="009F26C6" w:rsidRDefault="009F26C6" w:rsidP="009F26C6">
      <w:pPr>
        <w:pStyle w:val="Paragrafoelenco"/>
        <w:numPr>
          <w:ilvl w:val="0"/>
          <w:numId w:val="4"/>
        </w:numPr>
        <w:jc w:val="both"/>
      </w:pPr>
      <w:r>
        <w:t xml:space="preserve">_________________________________________________________________________________________________________________________________________________________________; </w:t>
      </w:r>
    </w:p>
    <w:p w14:paraId="54A2EEE0" w14:textId="77777777" w:rsidR="009F26C6" w:rsidRDefault="009F26C6" w:rsidP="009F26C6">
      <w:pPr>
        <w:pStyle w:val="Paragrafoelenco"/>
        <w:numPr>
          <w:ilvl w:val="0"/>
          <w:numId w:val="4"/>
        </w:numPr>
        <w:jc w:val="both"/>
      </w:pPr>
      <w:r>
        <w:t xml:space="preserve">_________________________________________________________________________________________________________________________________________________________________; </w:t>
      </w:r>
    </w:p>
    <w:p w14:paraId="09B2F898" w14:textId="77777777" w:rsidR="009F26C6" w:rsidRDefault="009F26C6" w:rsidP="009F26C6">
      <w:pPr>
        <w:pStyle w:val="Paragrafoelenco"/>
        <w:numPr>
          <w:ilvl w:val="0"/>
          <w:numId w:val="4"/>
        </w:numPr>
        <w:jc w:val="both"/>
      </w:pPr>
      <w:r>
        <w:t xml:space="preserve">_________________________________________________________________________________________________________________________________________________________________; </w:t>
      </w:r>
    </w:p>
    <w:p w14:paraId="31F7A44E" w14:textId="77777777" w:rsidR="009F26C6" w:rsidRDefault="009F26C6" w:rsidP="009F26C6">
      <w:pPr>
        <w:pStyle w:val="Paragrafoelenco"/>
        <w:jc w:val="both"/>
      </w:pPr>
    </w:p>
    <w:p w14:paraId="046709F3" w14:textId="77777777" w:rsidR="00CC53F5" w:rsidRDefault="00CC53F5" w:rsidP="00D57E96">
      <w:pPr>
        <w:jc w:val="both"/>
      </w:pPr>
    </w:p>
    <w:p w14:paraId="7FF558EF" w14:textId="77777777" w:rsidR="00181339" w:rsidRDefault="00674729" w:rsidP="00D57E96">
      <w:pPr>
        <w:jc w:val="both"/>
      </w:pPr>
      <w:r>
        <w:t xml:space="preserve">Data..................... </w:t>
      </w:r>
      <w:r w:rsidR="00CC53F5">
        <w:tab/>
      </w:r>
      <w:r w:rsidR="00CC53F5">
        <w:tab/>
      </w:r>
      <w:r w:rsidR="00CC53F5">
        <w:tab/>
      </w:r>
      <w:r w:rsidR="00CC53F5">
        <w:tab/>
      </w:r>
      <w:r w:rsidR="00CC53F5">
        <w:tab/>
      </w:r>
      <w:r w:rsidR="00CC53F5">
        <w:tab/>
      </w:r>
      <w:r>
        <w:t>Firma ….......……..........................................</w:t>
      </w:r>
    </w:p>
    <w:sectPr w:rsidR="00181339" w:rsidSect="00FD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0A19"/>
    <w:multiLevelType w:val="hybridMultilevel"/>
    <w:tmpl w:val="59A46C18"/>
    <w:name w:val="WW8Num44"/>
    <w:lvl w:ilvl="0" w:tplc="04100001">
      <w:start w:val="1"/>
      <w:numFmt w:val="bullet"/>
      <w:lvlText w:val=""/>
      <w:lvlJc w:val="left"/>
      <w:pPr>
        <w:ind w:left="2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" w15:restartNumberingAfterBreak="0">
    <w:nsid w:val="3D5650E6"/>
    <w:multiLevelType w:val="hybridMultilevel"/>
    <w:tmpl w:val="AFECA45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85B352F"/>
    <w:multiLevelType w:val="hybridMultilevel"/>
    <w:tmpl w:val="38E2B008"/>
    <w:lvl w:ilvl="0" w:tplc="89B6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40E72"/>
    <w:multiLevelType w:val="hybridMultilevel"/>
    <w:tmpl w:val="DDFCA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29"/>
    <w:rsid w:val="00181339"/>
    <w:rsid w:val="002002BD"/>
    <w:rsid w:val="002B7F53"/>
    <w:rsid w:val="005D248C"/>
    <w:rsid w:val="005E18A2"/>
    <w:rsid w:val="00674729"/>
    <w:rsid w:val="00674B32"/>
    <w:rsid w:val="006B214B"/>
    <w:rsid w:val="007210AB"/>
    <w:rsid w:val="0074057D"/>
    <w:rsid w:val="009F26C6"/>
    <w:rsid w:val="00A51433"/>
    <w:rsid w:val="00BB1B74"/>
    <w:rsid w:val="00CC53F5"/>
    <w:rsid w:val="00D5634A"/>
    <w:rsid w:val="00D57E96"/>
    <w:rsid w:val="00DE423A"/>
    <w:rsid w:val="00F13B5C"/>
    <w:rsid w:val="00FD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63CE"/>
  <w15:docId w15:val="{EF745657-D130-46AB-A68E-A453D4E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D57E96"/>
    <w:pPr>
      <w:widowControl w:val="0"/>
      <w:autoSpaceDE w:val="0"/>
      <w:autoSpaceDN w:val="0"/>
      <w:spacing w:after="0" w:line="240" w:lineRule="auto"/>
      <w:ind w:left="235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2002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63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tadinodigitale.it/apspagopa/Payment/PagamentiAnonimiTipoPaga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Rosso</dc:creator>
  <cp:lastModifiedBy>Sandra Rosso</cp:lastModifiedBy>
  <cp:revision>2</cp:revision>
  <dcterms:created xsi:type="dcterms:W3CDTF">2021-12-30T10:56:00Z</dcterms:created>
  <dcterms:modified xsi:type="dcterms:W3CDTF">2021-12-30T10:56:00Z</dcterms:modified>
</cp:coreProperties>
</file>